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230D" w14:textId="77777777" w:rsidR="007F4D56" w:rsidRPr="00274035" w:rsidRDefault="007F4D56" w:rsidP="007F4D56">
      <w:bookmarkStart w:id="0" w:name="_GoBack"/>
      <w:bookmarkEnd w:id="0"/>
    </w:p>
    <w:p w14:paraId="734E87E8" w14:textId="1668D1BC" w:rsidR="007F4D56" w:rsidRPr="00274035" w:rsidRDefault="007F4D56" w:rsidP="007F4D56">
      <w:pPr>
        <w:pStyle w:val="1"/>
        <w:spacing w:line="519" w:lineRule="exact"/>
        <w:rPr>
          <w:rFonts w:ascii="標楷體" w:eastAsia="標楷體" w:hAnsi="標楷體"/>
          <w:w w:val="95"/>
        </w:rPr>
      </w:pPr>
      <w:r w:rsidRPr="00274035">
        <w:rPr>
          <w:rFonts w:ascii="標楷體" w:eastAsia="標楷體" w:hAnsi="標楷體" w:hint="eastAsia"/>
          <w:w w:val="95"/>
        </w:rPr>
        <w:t>「台北市北區扶輪社親恩教育基金會」11</w:t>
      </w:r>
      <w:r w:rsidR="0041549F" w:rsidRPr="00274035">
        <w:rPr>
          <w:rFonts w:ascii="標楷體" w:eastAsia="標楷體" w:hAnsi="標楷體" w:hint="eastAsia"/>
          <w:w w:val="95"/>
        </w:rPr>
        <w:t>1</w:t>
      </w:r>
      <w:r w:rsidRPr="00274035">
        <w:rPr>
          <w:rFonts w:ascii="標楷體" w:eastAsia="標楷體" w:hAnsi="標楷體" w:hint="eastAsia"/>
          <w:w w:val="95"/>
        </w:rPr>
        <w:t>學年度第一學期</w:t>
      </w:r>
    </w:p>
    <w:p w14:paraId="26C0B57C" w14:textId="77777777" w:rsidR="007F4D56" w:rsidRPr="00274035" w:rsidRDefault="007F4D56" w:rsidP="007F4D56">
      <w:pPr>
        <w:pStyle w:val="1"/>
        <w:spacing w:line="519" w:lineRule="exact"/>
      </w:pPr>
      <w:r w:rsidRPr="00274035">
        <w:rPr>
          <w:rFonts w:ascii="標楷體" w:eastAsia="標楷體" w:hAnsi="標楷體" w:hint="eastAsia"/>
          <w:w w:val="95"/>
        </w:rPr>
        <w:t>Covid-19 急難救助獎學金申請辦法</w:t>
      </w:r>
    </w:p>
    <w:p w14:paraId="49FF2698" w14:textId="2213C0D4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一、宗旨：</w:t>
      </w:r>
    </w:p>
    <w:p w14:paraId="74D800B9" w14:textId="77777777" w:rsidR="007F192E" w:rsidRPr="00274035" w:rsidRDefault="007F4D56" w:rsidP="007F192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依據「台北市北區扶輪社親恩教育基金會」（以下簡稱親恩基金會）組織章程第七條所定急難救助</w:t>
      </w:r>
    </w:p>
    <w:p w14:paraId="5C78792C" w14:textId="3B1D79D7" w:rsidR="007F4D56" w:rsidRPr="00274035" w:rsidRDefault="007F4D56" w:rsidP="007F192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基金運用目的擬定本辦法，提供疫情嚴重受災區低收家庭學童生活補助。</w:t>
      </w:r>
    </w:p>
    <w:p w14:paraId="14CD72AA" w14:textId="77777777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二、對象：</w:t>
      </w:r>
    </w:p>
    <w:p w14:paraId="28B4A9E4" w14:textId="62F612DD" w:rsidR="007F4D56" w:rsidRPr="00274035" w:rsidRDefault="007F4D56" w:rsidP="0042711B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就讀</w:t>
      </w:r>
      <w:r w:rsidR="00AA65E9" w:rsidRPr="00274035">
        <w:rPr>
          <w:rFonts w:ascii="標楷體" w:eastAsia="標楷體" w:hAnsi="標楷體" w:hint="eastAsia"/>
        </w:rPr>
        <w:t>中山區與大同區公立</w:t>
      </w:r>
      <w:r w:rsidRPr="00274035">
        <w:rPr>
          <w:rFonts w:ascii="標楷體" w:eastAsia="標楷體" w:hAnsi="標楷體" w:hint="eastAsia"/>
        </w:rPr>
        <w:t>國民小學之學童，家庭符合低收入戶資格，且經濟受疫情影響甚大者。</w:t>
      </w:r>
    </w:p>
    <w:p w14:paraId="35E66A44" w14:textId="701031DF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三、補助名額：</w:t>
      </w:r>
      <w:r w:rsidR="00274035" w:rsidRPr="00274035">
        <w:rPr>
          <w:rFonts w:ascii="標楷體" w:eastAsia="標楷體" w:hAnsi="標楷體"/>
        </w:rPr>
        <w:t>500</w:t>
      </w:r>
      <w:r w:rsidR="00C36B58" w:rsidRPr="00274035">
        <w:rPr>
          <w:rFonts w:ascii="標楷體" w:eastAsia="標楷體" w:hAnsi="標楷體" w:hint="eastAsia"/>
        </w:rPr>
        <w:t>名。</w:t>
      </w:r>
    </w:p>
    <w:p w14:paraId="638795C2" w14:textId="77777777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四、救助項目：</w:t>
      </w:r>
    </w:p>
    <w:p w14:paraId="0CAC10D3" w14:textId="77777777" w:rsidR="00EF0219" w:rsidRPr="00274035" w:rsidRDefault="007F4D56" w:rsidP="00C36B58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全聯福利中心儲值卡一張，內含生活補助獎學金</w:t>
      </w:r>
      <w:r w:rsidR="00AA65E9" w:rsidRPr="00274035">
        <w:rPr>
          <w:rFonts w:ascii="標楷體" w:eastAsia="標楷體" w:hAnsi="標楷體"/>
        </w:rPr>
        <w:t>4</w:t>
      </w:r>
      <w:r w:rsidR="00AA65E9" w:rsidRPr="00274035">
        <w:rPr>
          <w:rFonts w:ascii="標楷體" w:eastAsia="標楷體" w:hAnsi="標楷體" w:hint="eastAsia"/>
        </w:rPr>
        <w:t>,2</w:t>
      </w:r>
      <w:r w:rsidRPr="00274035">
        <w:rPr>
          <w:rFonts w:ascii="標楷體" w:eastAsia="標楷體" w:hAnsi="標楷體" w:hint="eastAsia"/>
        </w:rPr>
        <w:t>00</w:t>
      </w:r>
      <w:r w:rsidR="00EF0219" w:rsidRPr="00274035">
        <w:rPr>
          <w:rFonts w:ascii="標楷體" w:eastAsia="標楷體" w:hAnsi="標楷體" w:hint="eastAsia"/>
        </w:rPr>
        <w:t>元</w:t>
      </w:r>
      <w:r w:rsidR="00C36B58" w:rsidRPr="00274035">
        <w:rPr>
          <w:rFonts w:ascii="標楷體" w:eastAsia="標楷體" w:hAnsi="標楷體" w:hint="eastAsia"/>
        </w:rPr>
        <w:t>（可於所有全聯通路使用，購買民生用</w:t>
      </w:r>
    </w:p>
    <w:p w14:paraId="63891242" w14:textId="701910F2" w:rsidR="007F4D56" w:rsidRPr="00274035" w:rsidRDefault="00C36B58" w:rsidP="00C36B58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品，但不含菸酒）</w:t>
      </w:r>
      <w:r w:rsidR="007F4D56" w:rsidRPr="00274035">
        <w:rPr>
          <w:rFonts w:ascii="標楷體" w:eastAsia="標楷體" w:hAnsi="標楷體" w:hint="eastAsia"/>
        </w:rPr>
        <w:t>。</w:t>
      </w:r>
    </w:p>
    <w:p w14:paraId="42E26DF7" w14:textId="77777777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五、申請文件：</w:t>
      </w:r>
    </w:p>
    <w:p w14:paraId="1074F07F" w14:textId="07AA0997" w:rsidR="00431F03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申請急難救助獎學金之學生家長，請備齊以下資料，交付學校負責承辦人員彙整審核後，以學校</w:t>
      </w:r>
    </w:p>
    <w:p w14:paraId="1C8E6591" w14:textId="12DF02A3" w:rsidR="007F4D56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為單位統一申請。</w:t>
      </w:r>
    </w:p>
    <w:p w14:paraId="79B17390" w14:textId="4385EA06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（一）Covid-19 急難救助獎學金</w:t>
      </w:r>
      <w:r w:rsidRPr="00274035">
        <w:rPr>
          <w:rFonts w:ascii="標楷體" w:eastAsia="標楷體" w:hAnsi="標楷體" w:hint="eastAsia"/>
          <w:b/>
          <w:u w:val="single"/>
        </w:rPr>
        <w:t>申請書</w:t>
      </w:r>
      <w:r w:rsidRPr="00274035">
        <w:rPr>
          <w:rFonts w:ascii="標楷體" w:eastAsia="標楷體" w:hAnsi="標楷體" w:hint="eastAsia"/>
        </w:rPr>
        <w:t>（如附件一）。</w:t>
      </w:r>
    </w:p>
    <w:p w14:paraId="71788F38" w14:textId="3EF1F410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（二）</w:t>
      </w:r>
      <w:r w:rsidRPr="00274035">
        <w:rPr>
          <w:rFonts w:ascii="標楷體" w:eastAsia="標楷體" w:hAnsi="標楷體" w:hint="eastAsia"/>
          <w:b/>
          <w:u w:val="single"/>
        </w:rPr>
        <w:t>戶口名簿</w:t>
      </w:r>
      <w:r w:rsidRPr="00274035">
        <w:rPr>
          <w:rFonts w:ascii="標楷體" w:eastAsia="標楷體" w:hAnsi="標楷體" w:hint="eastAsia"/>
        </w:rPr>
        <w:t>或</w:t>
      </w:r>
      <w:r w:rsidRPr="00274035">
        <w:rPr>
          <w:rFonts w:ascii="標楷體" w:eastAsia="標楷體" w:hAnsi="標楷體" w:hint="eastAsia"/>
          <w:b/>
          <w:u w:val="single"/>
        </w:rPr>
        <w:t>戶籍謄本</w:t>
      </w:r>
      <w:r w:rsidRPr="00274035">
        <w:rPr>
          <w:rFonts w:ascii="標楷體" w:eastAsia="標楷體" w:hAnsi="標楷體" w:hint="eastAsia"/>
        </w:rPr>
        <w:t>影本。</w:t>
      </w:r>
    </w:p>
    <w:p w14:paraId="65E10B4C" w14:textId="1E2B7BAE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（三）</w:t>
      </w:r>
      <w:r w:rsidR="00FF4A6A" w:rsidRPr="00274035">
        <w:rPr>
          <w:rFonts w:ascii="標楷體" w:eastAsia="標楷體" w:hAnsi="標楷體" w:hint="eastAsia"/>
        </w:rPr>
        <w:t>檢附有效期限內之</w:t>
      </w:r>
      <w:r w:rsidRPr="00274035">
        <w:rPr>
          <w:rFonts w:ascii="標楷體" w:eastAsia="標楷體" w:hAnsi="標楷體" w:hint="eastAsia"/>
          <w:b/>
          <w:u w:val="single"/>
        </w:rPr>
        <w:t>低收入戶證明</w:t>
      </w:r>
      <w:r w:rsidRPr="00274035">
        <w:rPr>
          <w:rFonts w:ascii="標楷體" w:eastAsia="標楷體" w:hAnsi="標楷體" w:hint="eastAsia"/>
        </w:rPr>
        <w:t>。</w:t>
      </w:r>
    </w:p>
    <w:p w14:paraId="687F4342" w14:textId="2B93F875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（四）</w:t>
      </w:r>
      <w:r w:rsidRPr="00274035">
        <w:rPr>
          <w:rFonts w:ascii="標楷體" w:eastAsia="標楷體" w:hAnsi="標楷體" w:hint="eastAsia"/>
          <w:b/>
          <w:u w:val="single"/>
        </w:rPr>
        <w:t>前一學期成績單</w:t>
      </w:r>
      <w:r w:rsidR="002037D4" w:rsidRPr="00274035">
        <w:rPr>
          <w:rFonts w:ascii="標楷體" w:eastAsia="標楷體" w:hAnsi="標楷體" w:hint="eastAsia"/>
        </w:rPr>
        <w:t>（小一新生免附，學業平均滿60分以上）</w:t>
      </w:r>
      <w:r w:rsidRPr="00274035">
        <w:rPr>
          <w:rFonts w:ascii="標楷體" w:eastAsia="標楷體" w:hAnsi="標楷體" w:hint="eastAsia"/>
        </w:rPr>
        <w:t>。</w:t>
      </w:r>
    </w:p>
    <w:p w14:paraId="75443A5A" w14:textId="77777777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六、申請方式與日期：</w:t>
      </w:r>
    </w:p>
    <w:p w14:paraId="18636D45" w14:textId="185E60EF" w:rsidR="007F4D56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  <w:b/>
          <w:u w:val="single"/>
        </w:rPr>
        <w:t>即日起至11</w:t>
      </w:r>
      <w:r w:rsidR="00EF0219" w:rsidRPr="00274035">
        <w:rPr>
          <w:rFonts w:ascii="標楷體" w:eastAsia="標楷體" w:hAnsi="標楷體" w:hint="eastAsia"/>
          <w:b/>
          <w:u w:val="single"/>
        </w:rPr>
        <w:t>1</w:t>
      </w:r>
      <w:r w:rsidRPr="00274035">
        <w:rPr>
          <w:rFonts w:ascii="標楷體" w:eastAsia="標楷體" w:hAnsi="標楷體" w:hint="eastAsia"/>
          <w:b/>
          <w:u w:val="single"/>
        </w:rPr>
        <w:t>年9月30日（星期</w:t>
      </w:r>
      <w:r w:rsidR="00E56551" w:rsidRPr="00274035">
        <w:rPr>
          <w:rFonts w:ascii="標楷體" w:eastAsia="標楷體" w:hAnsi="標楷體" w:hint="eastAsia"/>
          <w:b/>
          <w:u w:val="single"/>
        </w:rPr>
        <w:t>五</w:t>
      </w:r>
      <w:r w:rsidRPr="00274035">
        <w:rPr>
          <w:rFonts w:ascii="標楷體" w:eastAsia="標楷體" w:hAnsi="標楷體" w:hint="eastAsia"/>
          <w:b/>
          <w:u w:val="single"/>
        </w:rPr>
        <w:t>）止</w:t>
      </w:r>
      <w:r w:rsidRPr="00274035">
        <w:rPr>
          <w:rFonts w:ascii="標楷體" w:eastAsia="標楷體" w:hAnsi="標楷體" w:hint="eastAsia"/>
        </w:rPr>
        <w:t>，請各校將符合資格之學生申請文件，併同申請合格名</w:t>
      </w:r>
    </w:p>
    <w:p w14:paraId="521E1B51" w14:textId="22CE76AE" w:rsidR="00431F03" w:rsidRPr="00274035" w:rsidRDefault="002037D4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冊（如附件二），郵寄</w:t>
      </w:r>
      <w:r w:rsidR="00E93BB0" w:rsidRPr="00274035">
        <w:rPr>
          <w:rFonts w:ascii="標楷體" w:eastAsia="標楷體" w:hAnsi="標楷體" w:hint="eastAsia"/>
        </w:rPr>
        <w:t>本市文山區萬興</w:t>
      </w:r>
      <w:r w:rsidR="007F4D56" w:rsidRPr="00274035">
        <w:rPr>
          <w:rFonts w:ascii="標楷體" w:eastAsia="標楷體" w:hAnsi="標楷體" w:hint="eastAsia"/>
        </w:rPr>
        <w:t>國民小學</w:t>
      </w:r>
      <w:r w:rsidR="00E93BB0" w:rsidRPr="00274035">
        <w:rPr>
          <w:rFonts w:ascii="標楷體" w:eastAsia="標楷體" w:hAnsi="標楷體" w:hint="eastAsia"/>
        </w:rPr>
        <w:t>輔導室莊仕安</w:t>
      </w:r>
      <w:r w:rsidR="007F4D56" w:rsidRPr="00274035">
        <w:rPr>
          <w:rFonts w:ascii="標楷體" w:eastAsia="標楷體" w:hAnsi="標楷體" w:hint="eastAsia"/>
        </w:rPr>
        <w:t xml:space="preserve">老師；另請將申請合格名冊電子檔， </w:t>
      </w:r>
    </w:p>
    <w:p w14:paraId="02C3AD70" w14:textId="14D4EFCF" w:rsidR="00431F03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以電子郵件方式寄至</w:t>
      </w:r>
      <w:r w:rsidR="00B0614F">
        <w:rPr>
          <w:rFonts w:ascii="標楷體" w:eastAsia="標楷體" w:hAnsi="標楷體" w:hint="eastAsia"/>
        </w:rPr>
        <w:t xml:space="preserve"> </w:t>
      </w:r>
      <w:r w:rsidR="00B0614F" w:rsidRPr="00B0614F">
        <w:rPr>
          <w:rFonts w:ascii="標楷體" w:eastAsia="標楷體" w:hAnsi="標楷體"/>
        </w:rPr>
        <w:t>wanhsing.cy@wxes.tp.edu.tw</w:t>
      </w:r>
      <w:r w:rsidR="00B0614F">
        <w:rPr>
          <w:rFonts w:ascii="標楷體" w:eastAsia="標楷體" w:hAnsi="標楷體"/>
        </w:rPr>
        <w:t xml:space="preserve"> </w:t>
      </w:r>
      <w:r w:rsidRPr="00274035">
        <w:rPr>
          <w:rFonts w:ascii="標楷體" w:eastAsia="標楷體" w:hAnsi="標楷體" w:hint="eastAsia"/>
        </w:rPr>
        <w:t>，信件主旨與檔名註明「臺北市</w:t>
      </w:r>
      <w:r w:rsidR="00E93BB0" w:rsidRPr="00274035">
        <w:rPr>
          <w:rFonts w:ascii="標楷體" w:eastAsia="標楷體" w:hAnsi="標楷體" w:hint="eastAsia"/>
        </w:rPr>
        <w:t>○○</w:t>
      </w:r>
      <w:r w:rsidRPr="00274035">
        <w:rPr>
          <w:rFonts w:ascii="標楷體" w:eastAsia="標楷體" w:hAnsi="標楷體" w:hint="eastAsia"/>
        </w:rPr>
        <w:t>區○○</w:t>
      </w:r>
    </w:p>
    <w:p w14:paraId="42F54A16" w14:textId="680AD614" w:rsidR="007F4D56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國民小學申請急難救助獎學金合格名冊」。</w:t>
      </w:r>
    </w:p>
    <w:p w14:paraId="5727F6D2" w14:textId="77777777" w:rsidR="007F4D56" w:rsidRPr="00274035" w:rsidRDefault="007F4D56" w:rsidP="007F4D56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七、核發：</w:t>
      </w:r>
    </w:p>
    <w:p w14:paraId="3908FFDC" w14:textId="77777777" w:rsidR="0041549F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由親恩基金會</w:t>
      </w:r>
      <w:r w:rsidR="00C42963" w:rsidRPr="00274035">
        <w:rPr>
          <w:rFonts w:ascii="標楷體" w:eastAsia="標楷體" w:hAnsi="標楷體" w:hint="eastAsia"/>
        </w:rPr>
        <w:t>組成獎學金複審</w:t>
      </w:r>
      <w:r w:rsidR="00E17B45" w:rsidRPr="00274035">
        <w:rPr>
          <w:rFonts w:ascii="標楷體" w:eastAsia="標楷體" w:hAnsi="標楷體" w:hint="eastAsia"/>
        </w:rPr>
        <w:t>小組</w:t>
      </w:r>
      <w:r w:rsidR="00C42963" w:rsidRPr="00274035">
        <w:rPr>
          <w:rFonts w:ascii="標楷體" w:eastAsia="標楷體" w:hAnsi="標楷體" w:hint="eastAsia"/>
        </w:rPr>
        <w:t>，</w:t>
      </w:r>
      <w:r w:rsidR="002A6E48" w:rsidRPr="00274035">
        <w:rPr>
          <w:rFonts w:ascii="標楷體" w:eastAsia="標楷體" w:hAnsi="標楷體" w:hint="eastAsia"/>
        </w:rPr>
        <w:t>如通過審核之件數超出</w:t>
      </w:r>
      <w:r w:rsidR="0041549F" w:rsidRPr="00274035">
        <w:rPr>
          <w:rFonts w:ascii="標楷體" w:eastAsia="標楷體" w:hAnsi="標楷體" w:hint="eastAsia"/>
        </w:rPr>
        <w:t>補助</w:t>
      </w:r>
      <w:r w:rsidR="002A6E48" w:rsidRPr="00274035">
        <w:rPr>
          <w:rFonts w:ascii="標楷體" w:eastAsia="標楷體" w:hAnsi="標楷體" w:hint="eastAsia"/>
        </w:rPr>
        <w:t>名額時，由複審小組決定獎助名</w:t>
      </w:r>
    </w:p>
    <w:p w14:paraId="4FA6D81C" w14:textId="77777777" w:rsidR="00EF0219" w:rsidRPr="00274035" w:rsidRDefault="002A6E48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單。</w:t>
      </w:r>
      <w:r w:rsidR="0041549F" w:rsidRPr="00274035">
        <w:rPr>
          <w:rFonts w:ascii="標楷體" w:eastAsia="標楷體" w:hAnsi="標楷體" w:hint="eastAsia"/>
        </w:rPr>
        <w:t>後續</w:t>
      </w:r>
      <w:r w:rsidR="007F4D56" w:rsidRPr="00274035">
        <w:rPr>
          <w:rFonts w:ascii="標楷體" w:eastAsia="標楷體" w:hAnsi="標楷體" w:hint="eastAsia"/>
        </w:rPr>
        <w:t>委請臺北市教育局交付全聯福利中心儲值卡（儲值金額</w:t>
      </w:r>
      <w:r w:rsidR="000D1369" w:rsidRPr="00274035">
        <w:rPr>
          <w:rFonts w:ascii="標楷體" w:eastAsia="標楷體" w:hAnsi="標楷體" w:hint="eastAsia"/>
        </w:rPr>
        <w:t>4,2</w:t>
      </w:r>
      <w:r w:rsidR="007F4D56" w:rsidRPr="00274035">
        <w:rPr>
          <w:rFonts w:ascii="標楷體" w:eastAsia="標楷體" w:hAnsi="標楷體" w:hint="eastAsia"/>
        </w:rPr>
        <w:t>00元）予各校，再請各校轉</w:t>
      </w:r>
    </w:p>
    <w:p w14:paraId="3334C569" w14:textId="71B5345D" w:rsidR="007F4D56" w:rsidRPr="00274035" w:rsidRDefault="007F4D56" w:rsidP="00431F0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發給</w:t>
      </w:r>
      <w:r w:rsidR="00C42963" w:rsidRPr="00274035">
        <w:rPr>
          <w:rFonts w:ascii="標楷體" w:eastAsia="標楷體" w:hAnsi="標楷體" w:hint="eastAsia"/>
        </w:rPr>
        <w:t>審核通過獲獎助學生</w:t>
      </w:r>
      <w:r w:rsidRPr="00274035">
        <w:rPr>
          <w:rFonts w:ascii="標楷體" w:eastAsia="標楷體" w:hAnsi="標楷體" w:hint="eastAsia"/>
        </w:rPr>
        <w:t>。</w:t>
      </w:r>
    </w:p>
    <w:p w14:paraId="7213EF06" w14:textId="77777777" w:rsidR="00325887" w:rsidRPr="00274035" w:rsidRDefault="007F4D56" w:rsidP="00325887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八、有下列情形之一者，應拒絕受理或立即停止核發，若已領取，並得經本辦法第</w:t>
      </w:r>
      <w:r w:rsidR="002037D4" w:rsidRPr="00274035">
        <w:rPr>
          <w:rFonts w:ascii="標楷體" w:eastAsia="標楷體" w:hAnsi="標楷體" w:hint="eastAsia"/>
        </w:rPr>
        <w:t>七</w:t>
      </w:r>
      <w:r w:rsidRPr="00274035">
        <w:rPr>
          <w:rFonts w:ascii="標楷體" w:eastAsia="標楷體" w:hAnsi="標楷體" w:hint="eastAsia"/>
        </w:rPr>
        <w:t>條規定決議追</w:t>
      </w:r>
    </w:p>
    <w:p w14:paraId="0A860EEF" w14:textId="13D93528" w:rsidR="007F4D56" w:rsidRPr="00274035" w:rsidRDefault="00325887" w:rsidP="00325887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 xml:space="preserve">　　</w:t>
      </w:r>
      <w:r w:rsidR="007F4D56" w:rsidRPr="00274035">
        <w:rPr>
          <w:rFonts w:ascii="標楷體" w:eastAsia="標楷體" w:hAnsi="標楷體" w:hint="eastAsia"/>
        </w:rPr>
        <w:t>回：</w:t>
      </w:r>
    </w:p>
    <w:p w14:paraId="53F7ACBB" w14:textId="549DB7BB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（一）以虛偽不實之事實或文件申請救助，經查證屬實者。</w:t>
      </w:r>
    </w:p>
    <w:p w14:paraId="5F5B78FC" w14:textId="233E78FD" w:rsidR="007F4D56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（二）無正當理由隱匿或拒絕提供所要求之資料者。</w:t>
      </w:r>
    </w:p>
    <w:p w14:paraId="59034D10" w14:textId="77777777" w:rsidR="00431F03" w:rsidRPr="00274035" w:rsidRDefault="007F4D56" w:rsidP="00431F03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lastRenderedPageBreak/>
        <w:t>（三）以詐欺或其他不正當方法取得救助者。</w:t>
      </w:r>
    </w:p>
    <w:p w14:paraId="747EAE84" w14:textId="77777777" w:rsidR="00CE23F1" w:rsidRPr="00274035" w:rsidRDefault="00CE23F1" w:rsidP="00CE23F1">
      <w:pPr>
        <w:rPr>
          <w:rFonts w:ascii="標楷體" w:eastAsia="標楷體" w:hAnsi="標楷體"/>
        </w:rPr>
      </w:pPr>
    </w:p>
    <w:p w14:paraId="1109846F" w14:textId="1ACE3973" w:rsidR="00C34A07" w:rsidRPr="00274035" w:rsidRDefault="007F4D56" w:rsidP="00610189">
      <w:pPr>
        <w:spacing w:line="360" w:lineRule="auto"/>
        <w:rPr>
          <w:rFonts w:ascii="標楷體" w:eastAsia="標楷體" w:hAnsi="標楷體"/>
        </w:rPr>
      </w:pPr>
      <w:r w:rsidRPr="00274035">
        <w:rPr>
          <w:rFonts w:ascii="標楷體" w:eastAsia="標楷體" w:hAnsi="標楷體" w:hint="eastAsia"/>
        </w:rPr>
        <w:t>九、本辦法所需經費由「台北市北區扶輪社親恩基金」項下支應。</w:t>
      </w:r>
    </w:p>
    <w:p w14:paraId="31C045E9" w14:textId="3846C8D2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0E92FD94" w14:textId="3816CFB6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5E2B54C1" w14:textId="3F5F4F93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467C7D9D" w14:textId="30EBC741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6047CC92" w14:textId="3D7FF393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70B035E0" w14:textId="330FCCA9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002B33A9" w14:textId="146979B8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2D6F387A" w14:textId="1ED65DBF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20D721A2" w14:textId="77777777" w:rsidR="00431F03" w:rsidRPr="00274035" w:rsidRDefault="00431F03" w:rsidP="00431F03">
      <w:pPr>
        <w:spacing w:line="360" w:lineRule="auto"/>
        <w:rPr>
          <w:rFonts w:ascii="標楷體" w:eastAsia="標楷體" w:hAnsi="標楷體"/>
        </w:rPr>
      </w:pPr>
    </w:p>
    <w:p w14:paraId="78B1EC68" w14:textId="0ED8F5EF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6467B077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35E16334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1119FD1C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565FDAF8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277CFB68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36972020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5F5077BA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0C0A0A73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38EDE536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39EA1BC0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6BA6CDF3" w14:textId="345F805B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6BC3699B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0EFD802B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36F80BA4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01928FC4" w14:textId="77777777" w:rsidR="00431F03" w:rsidRPr="00274035" w:rsidRDefault="00431F0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239A9736" w14:textId="1D2F58BD" w:rsidR="00325887" w:rsidRPr="00274035" w:rsidRDefault="00325887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44883969" w14:textId="77777777" w:rsidR="00C42963" w:rsidRPr="00274035" w:rsidRDefault="00C42963" w:rsidP="00325887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</w:rPr>
      </w:pPr>
    </w:p>
    <w:p w14:paraId="4B50E2E5" w14:textId="791D46C0" w:rsidR="00F13BCB" w:rsidRPr="00274035" w:rsidRDefault="00F13BCB" w:rsidP="00F13BCB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  <w:bdr w:val="single" w:sz="4" w:space="0" w:color="auto"/>
        </w:rPr>
      </w:pPr>
      <w:r w:rsidRPr="00274035">
        <w:rPr>
          <w:rFonts w:ascii="標楷體" w:eastAsia="標楷體" w:hAnsi="標楷體"/>
          <w:w w:val="95"/>
          <w:bdr w:val="single" w:sz="4" w:space="0" w:color="auto"/>
        </w:rPr>
        <w:lastRenderedPageBreak/>
        <w:t>附件一</w:t>
      </w:r>
    </w:p>
    <w:p w14:paraId="014C1357" w14:textId="03F31E63" w:rsidR="007F4D56" w:rsidRPr="00274035" w:rsidRDefault="007F4D56" w:rsidP="007F4D56">
      <w:pPr>
        <w:pStyle w:val="1"/>
        <w:spacing w:line="519" w:lineRule="exact"/>
        <w:rPr>
          <w:rFonts w:ascii="標楷體" w:eastAsia="標楷體" w:hAnsi="標楷體"/>
        </w:rPr>
      </w:pPr>
      <w:r w:rsidRPr="00274035">
        <w:rPr>
          <w:rFonts w:ascii="標楷體" w:eastAsia="標楷體" w:hAnsi="標楷體"/>
          <w:w w:val="95"/>
        </w:rPr>
        <w:t>「台北市北區扶輪社親恩教育基金會」11</w:t>
      </w:r>
      <w:r w:rsidR="00E93BB0" w:rsidRPr="00274035">
        <w:rPr>
          <w:rFonts w:ascii="標楷體" w:eastAsia="標楷體" w:hAnsi="標楷體" w:hint="eastAsia"/>
          <w:w w:val="95"/>
        </w:rPr>
        <w:t>1</w:t>
      </w:r>
      <w:r w:rsidRPr="00274035">
        <w:rPr>
          <w:rFonts w:ascii="標楷體" w:eastAsia="標楷體" w:hAnsi="標楷體"/>
          <w:w w:val="95"/>
        </w:rPr>
        <w:t>學年度第一學期</w:t>
      </w:r>
    </w:p>
    <w:p w14:paraId="5E8E8FB3" w14:textId="77777777" w:rsidR="007F4D56" w:rsidRPr="00274035" w:rsidRDefault="007F4D56" w:rsidP="007F4D56">
      <w:pPr>
        <w:spacing w:before="131" w:line="292" w:lineRule="auto"/>
        <w:ind w:left="3550" w:right="3549"/>
        <w:jc w:val="center"/>
        <w:rPr>
          <w:rFonts w:ascii="標楷體" w:eastAsia="標楷體" w:hAnsi="標楷體"/>
          <w:b/>
          <w:sz w:val="32"/>
        </w:rPr>
      </w:pPr>
      <w:r w:rsidRPr="00274035">
        <w:rPr>
          <w:rFonts w:ascii="標楷體" w:eastAsia="標楷體" w:hAnsi="標楷體" w:hint="eastAsia"/>
          <w:b/>
          <w:w w:val="95"/>
          <w:sz w:val="32"/>
        </w:rPr>
        <w:t>Covid-19</w:t>
      </w:r>
      <w:r w:rsidRPr="00274035">
        <w:rPr>
          <w:rFonts w:ascii="標楷體" w:eastAsia="標楷體" w:hAnsi="標楷體" w:hint="eastAsia"/>
          <w:b/>
          <w:spacing w:val="3"/>
          <w:w w:val="95"/>
          <w:sz w:val="32"/>
        </w:rPr>
        <w:t xml:space="preserve"> 急難救助獎學金</w:t>
      </w:r>
      <w:r w:rsidRPr="00274035">
        <w:rPr>
          <w:rFonts w:ascii="標楷體" w:eastAsia="標楷體" w:hAnsi="標楷體" w:hint="eastAsia"/>
          <w:b/>
          <w:sz w:val="32"/>
        </w:rPr>
        <w:t>申請表</w:t>
      </w:r>
    </w:p>
    <w:p w14:paraId="75AD460E" w14:textId="4082F850" w:rsidR="00431F03" w:rsidRPr="00274035" w:rsidRDefault="00431F03" w:rsidP="00E831C0">
      <w:pPr>
        <w:spacing w:before="12"/>
        <w:ind w:right="318"/>
        <w:jc w:val="right"/>
        <w:rPr>
          <w:rFonts w:ascii="標楷體" w:eastAsia="標楷體" w:hAnsi="標楷體"/>
          <w:sz w:val="20"/>
        </w:rPr>
      </w:pPr>
    </w:p>
    <w:p w14:paraId="0CD16B92" w14:textId="77777777" w:rsidR="007F4D56" w:rsidRPr="00274035" w:rsidRDefault="007F4D56" w:rsidP="007F4D56">
      <w:pPr>
        <w:pStyle w:val="a8"/>
        <w:spacing w:before="5"/>
        <w:rPr>
          <w:rFonts w:ascii="標楷體" w:eastAsia="標楷體" w:hAnsi="標楷體"/>
          <w:sz w:val="5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1136"/>
        <w:gridCol w:w="591"/>
        <w:gridCol w:w="1260"/>
        <w:gridCol w:w="1409"/>
        <w:gridCol w:w="1559"/>
        <w:gridCol w:w="9"/>
        <w:gridCol w:w="1125"/>
        <w:gridCol w:w="2125"/>
        <w:gridCol w:w="10"/>
      </w:tblGrid>
      <w:tr w:rsidR="00274035" w:rsidRPr="00274035" w14:paraId="42243869" w14:textId="77777777" w:rsidTr="00906FD7">
        <w:trPr>
          <w:gridAfter w:val="1"/>
          <w:wAfter w:w="10" w:type="dxa"/>
          <w:trHeight w:val="240"/>
          <w:jc w:val="center"/>
        </w:trPr>
        <w:tc>
          <w:tcPr>
            <w:tcW w:w="1261" w:type="dxa"/>
            <w:shd w:val="clear" w:color="auto" w:fill="E2EFD9" w:themeFill="accent6" w:themeFillTint="33"/>
          </w:tcPr>
          <w:p w14:paraId="27775D44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1136" w:type="dxa"/>
            <w:shd w:val="clear" w:color="auto" w:fill="E2EFD9" w:themeFill="accent6" w:themeFillTint="33"/>
          </w:tcPr>
          <w:p w14:paraId="2941C84E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子項</w:t>
            </w:r>
          </w:p>
        </w:tc>
        <w:tc>
          <w:tcPr>
            <w:tcW w:w="8078" w:type="dxa"/>
            <w:gridSpan w:val="7"/>
            <w:shd w:val="clear" w:color="auto" w:fill="E2EFD9" w:themeFill="accent6" w:themeFillTint="33"/>
          </w:tcPr>
          <w:p w14:paraId="5BAE2091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</w:tr>
      <w:tr w:rsidR="00274035" w:rsidRPr="00274035" w14:paraId="0CD0867D" w14:textId="77777777" w:rsidTr="00E56551">
        <w:trPr>
          <w:gridAfter w:val="1"/>
          <w:wAfter w:w="10" w:type="dxa"/>
          <w:cantSplit/>
          <w:trHeight w:val="964"/>
          <w:jc w:val="center"/>
        </w:trPr>
        <w:tc>
          <w:tcPr>
            <w:tcW w:w="1261" w:type="dxa"/>
            <w:vMerge w:val="restart"/>
            <w:vAlign w:val="center"/>
          </w:tcPr>
          <w:p w14:paraId="0294F6E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274035">
              <w:rPr>
                <w:rFonts w:ascii="標楷體" w:eastAsia="標楷體" w:hAnsi="標楷體"/>
                <w:b/>
                <w:bCs/>
              </w:rPr>
              <w:t>.</w:t>
            </w:r>
            <w:r w:rsidRPr="00274035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136" w:type="dxa"/>
            <w:vMerge w:val="restart"/>
            <w:vAlign w:val="center"/>
          </w:tcPr>
          <w:p w14:paraId="27D0BED5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所屬學校</w:t>
            </w:r>
          </w:p>
        </w:tc>
        <w:tc>
          <w:tcPr>
            <w:tcW w:w="591" w:type="dxa"/>
            <w:textDirection w:val="tbRlV"/>
            <w:vAlign w:val="center"/>
          </w:tcPr>
          <w:p w14:paraId="0E35ACBA" w14:textId="77777777" w:rsidR="00906FD7" w:rsidRPr="00274035" w:rsidRDefault="00906FD7" w:rsidP="00906FD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>中山區</w:t>
            </w:r>
          </w:p>
        </w:tc>
        <w:tc>
          <w:tcPr>
            <w:tcW w:w="7487" w:type="dxa"/>
            <w:gridSpan w:val="6"/>
            <w:vAlign w:val="center"/>
          </w:tcPr>
          <w:p w14:paraId="3C3020A8" w14:textId="77777777" w:rsidR="00906FD7" w:rsidRPr="00274035" w:rsidRDefault="00906FD7" w:rsidP="00906FD7">
            <w:pPr>
              <w:ind w:left="228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中山國小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中正國小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長安國小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長春國小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>大直國小</w:t>
            </w:r>
          </w:p>
          <w:p w14:paraId="1D6192A4" w14:textId="77777777" w:rsidR="00906FD7" w:rsidRPr="00274035" w:rsidRDefault="00906FD7" w:rsidP="00906FD7">
            <w:pPr>
              <w:ind w:left="111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大佳國小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五常國小 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吉林國小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懷生國小 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>永安國小</w:t>
            </w:r>
          </w:p>
          <w:p w14:paraId="43436D9A" w14:textId="77777777" w:rsidR="00906FD7" w:rsidRPr="00274035" w:rsidRDefault="00906FD7" w:rsidP="00906FD7">
            <w:pPr>
              <w:ind w:left="111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>濱江國小</w:t>
            </w:r>
          </w:p>
        </w:tc>
      </w:tr>
      <w:tr w:rsidR="00274035" w:rsidRPr="00274035" w14:paraId="1FD06134" w14:textId="77777777" w:rsidTr="00E56551">
        <w:trPr>
          <w:gridAfter w:val="1"/>
          <w:wAfter w:w="10" w:type="dxa"/>
          <w:cantSplit/>
          <w:trHeight w:val="964"/>
          <w:jc w:val="center"/>
        </w:trPr>
        <w:tc>
          <w:tcPr>
            <w:tcW w:w="1261" w:type="dxa"/>
            <w:vMerge/>
            <w:vAlign w:val="center"/>
          </w:tcPr>
          <w:p w14:paraId="36C41F36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/>
            <w:vAlign w:val="center"/>
          </w:tcPr>
          <w:p w14:paraId="1CEE1E21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91" w:type="dxa"/>
            <w:textDirection w:val="tbRlV"/>
            <w:vAlign w:val="center"/>
          </w:tcPr>
          <w:p w14:paraId="7606A4B6" w14:textId="77777777" w:rsidR="00906FD7" w:rsidRPr="00274035" w:rsidRDefault="00906FD7" w:rsidP="00906FD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>大同區</w:t>
            </w:r>
          </w:p>
        </w:tc>
        <w:tc>
          <w:tcPr>
            <w:tcW w:w="7487" w:type="dxa"/>
            <w:gridSpan w:val="6"/>
            <w:vAlign w:val="center"/>
          </w:tcPr>
          <w:p w14:paraId="77E9DA51" w14:textId="4C9F5C27" w:rsidR="00906FD7" w:rsidRPr="00274035" w:rsidRDefault="00906FD7" w:rsidP="00C40A08">
            <w:pPr>
              <w:ind w:left="228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蓬萊</w:t>
            </w:r>
            <w:r w:rsidRPr="00274035">
              <w:rPr>
                <w:rFonts w:ascii="標楷體" w:eastAsia="標楷體" w:hAnsi="標楷體" w:hint="eastAsia"/>
              </w:rPr>
              <w:t xml:space="preserve">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日新</w:t>
            </w:r>
            <w:r w:rsidRPr="00274035">
              <w:rPr>
                <w:rFonts w:ascii="標楷體" w:eastAsia="標楷體" w:hAnsi="標楷體" w:hint="eastAsia"/>
              </w:rPr>
              <w:t xml:space="preserve">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太平</w:t>
            </w:r>
            <w:r w:rsidRPr="00274035">
              <w:rPr>
                <w:rFonts w:ascii="標楷體" w:eastAsia="標楷體" w:hAnsi="標楷體" w:hint="eastAsia"/>
              </w:rPr>
              <w:t xml:space="preserve">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永樂國</w:t>
            </w:r>
            <w:r w:rsidRPr="00274035">
              <w:rPr>
                <w:rFonts w:ascii="標楷體" w:eastAsia="標楷體" w:hAnsi="標楷體" w:hint="eastAsia"/>
              </w:rPr>
              <w:t xml:space="preserve">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雙蓮</w:t>
            </w:r>
            <w:r w:rsidRPr="00274035">
              <w:rPr>
                <w:rFonts w:ascii="標楷體" w:eastAsia="標楷體" w:hAnsi="標楷體" w:hint="eastAsia"/>
              </w:rPr>
              <w:t>國小</w:t>
            </w:r>
          </w:p>
          <w:p w14:paraId="61694D89" w14:textId="0D0A1C48" w:rsidR="00906FD7" w:rsidRPr="00274035" w:rsidRDefault="00906FD7" w:rsidP="00906FD7">
            <w:pPr>
              <w:ind w:left="111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大同</w:t>
            </w:r>
            <w:r w:rsidRPr="00274035">
              <w:rPr>
                <w:rFonts w:ascii="標楷體" w:eastAsia="標楷體" w:hAnsi="標楷體" w:hint="eastAsia"/>
              </w:rPr>
              <w:t xml:space="preserve">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大龍</w:t>
            </w:r>
            <w:r w:rsidRPr="00274035">
              <w:rPr>
                <w:rFonts w:ascii="標楷體" w:eastAsia="標楷體" w:hAnsi="標楷體" w:hint="eastAsia"/>
              </w:rPr>
              <w:t xml:space="preserve">國小 </w:t>
            </w:r>
            <w:r w:rsidRPr="00274035">
              <w:rPr>
                <w:rFonts w:ascii="標楷體" w:eastAsia="標楷體" w:hAnsi="標楷體"/>
              </w:rPr>
              <w:t xml:space="preserve">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 xml:space="preserve">延平國小 </w:t>
            </w:r>
            <w:r w:rsidR="00C40A08" w:rsidRPr="00274035">
              <w:rPr>
                <w:rFonts w:ascii="標楷體" w:eastAsia="標楷體" w:hAnsi="標楷體"/>
              </w:rPr>
              <w:t xml:space="preserve"> </w:t>
            </w:r>
            <w:r w:rsidR="00C40A08" w:rsidRPr="00274035">
              <w:rPr>
                <w:rFonts w:ascii="標楷體" w:eastAsia="標楷體" w:hAnsi="標楷體" w:hint="eastAsia"/>
              </w:rPr>
              <w:sym w:font="Wingdings 2" w:char="F0A3"/>
            </w:r>
            <w:r w:rsidR="00C40A08" w:rsidRPr="00274035">
              <w:rPr>
                <w:rFonts w:ascii="標楷體" w:eastAsia="標楷體" w:hAnsi="標楷體" w:hint="eastAsia"/>
              </w:rPr>
              <w:t>大橋國小</w:t>
            </w:r>
          </w:p>
        </w:tc>
      </w:tr>
      <w:tr w:rsidR="00274035" w:rsidRPr="00274035" w14:paraId="42F8AF39" w14:textId="77777777" w:rsidTr="00906FD7">
        <w:trPr>
          <w:gridAfter w:val="1"/>
          <w:wAfter w:w="10" w:type="dxa"/>
          <w:trHeight w:val="630"/>
          <w:jc w:val="center"/>
        </w:trPr>
        <w:tc>
          <w:tcPr>
            <w:tcW w:w="1261" w:type="dxa"/>
            <w:vMerge/>
            <w:vAlign w:val="center"/>
          </w:tcPr>
          <w:p w14:paraId="182DD8F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Align w:val="center"/>
          </w:tcPr>
          <w:p w14:paraId="31E943BD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3260" w:type="dxa"/>
            <w:gridSpan w:val="3"/>
            <w:vAlign w:val="center"/>
          </w:tcPr>
          <w:p w14:paraId="5CD8727D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6AD148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身份證字號</w:t>
            </w:r>
          </w:p>
        </w:tc>
        <w:tc>
          <w:tcPr>
            <w:tcW w:w="3259" w:type="dxa"/>
            <w:gridSpan w:val="3"/>
            <w:vAlign w:val="center"/>
          </w:tcPr>
          <w:p w14:paraId="68F96731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035" w:rsidRPr="00274035" w14:paraId="02ADBA92" w14:textId="77777777" w:rsidTr="00906FD7">
        <w:trPr>
          <w:gridAfter w:val="1"/>
          <w:wAfter w:w="10" w:type="dxa"/>
          <w:trHeight w:val="630"/>
          <w:jc w:val="center"/>
        </w:trPr>
        <w:tc>
          <w:tcPr>
            <w:tcW w:w="1261" w:type="dxa"/>
            <w:vMerge/>
            <w:vAlign w:val="center"/>
          </w:tcPr>
          <w:p w14:paraId="5966F12D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Align w:val="center"/>
          </w:tcPr>
          <w:p w14:paraId="5D3F3286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年級班別</w:t>
            </w:r>
          </w:p>
        </w:tc>
        <w:tc>
          <w:tcPr>
            <w:tcW w:w="3260" w:type="dxa"/>
            <w:gridSpan w:val="3"/>
            <w:vAlign w:val="center"/>
          </w:tcPr>
          <w:p w14:paraId="5C821D17" w14:textId="6126650D" w:rsidR="00906FD7" w:rsidRPr="00274035" w:rsidRDefault="005270A0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</w:rPr>
              <w:t xml:space="preserve">　</w:t>
            </w:r>
            <w:r w:rsidR="00906FD7" w:rsidRPr="00274035">
              <w:rPr>
                <w:rFonts w:ascii="標楷體" w:eastAsia="標楷體" w:hAnsi="標楷體" w:hint="eastAsia"/>
              </w:rPr>
              <w:t>年</w:t>
            </w:r>
            <w:r w:rsidRPr="00274035">
              <w:rPr>
                <w:rFonts w:ascii="標楷體" w:eastAsia="標楷體" w:hAnsi="標楷體" w:hint="eastAsia"/>
              </w:rPr>
              <w:t xml:space="preserve">　　　</w:t>
            </w:r>
            <w:r w:rsidR="00906FD7" w:rsidRPr="00274035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59" w:type="dxa"/>
            <w:vAlign w:val="center"/>
          </w:tcPr>
          <w:p w14:paraId="06A2D01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學號</w:t>
            </w:r>
          </w:p>
        </w:tc>
        <w:tc>
          <w:tcPr>
            <w:tcW w:w="3259" w:type="dxa"/>
            <w:gridSpan w:val="3"/>
            <w:vAlign w:val="center"/>
          </w:tcPr>
          <w:p w14:paraId="2F1639A2" w14:textId="0992D86A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035" w:rsidRPr="00274035" w14:paraId="375C140B" w14:textId="77777777" w:rsidTr="00906FD7">
        <w:trPr>
          <w:gridAfter w:val="1"/>
          <w:wAfter w:w="10" w:type="dxa"/>
          <w:trHeight w:val="951"/>
          <w:jc w:val="center"/>
        </w:trPr>
        <w:tc>
          <w:tcPr>
            <w:tcW w:w="1261" w:type="dxa"/>
            <w:vMerge w:val="restart"/>
            <w:vAlign w:val="center"/>
          </w:tcPr>
          <w:p w14:paraId="5DDB27C9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274035">
              <w:rPr>
                <w:rFonts w:ascii="標楷體" w:eastAsia="標楷體" w:hAnsi="標楷體"/>
                <w:b/>
                <w:bCs/>
              </w:rPr>
              <w:t>.</w:t>
            </w:r>
            <w:r w:rsidRPr="00274035">
              <w:rPr>
                <w:rFonts w:ascii="標楷體" w:eastAsia="標楷體" w:hAnsi="標楷體" w:hint="eastAsia"/>
                <w:b/>
                <w:bCs/>
              </w:rPr>
              <w:t>家庭狀況</w:t>
            </w:r>
          </w:p>
        </w:tc>
        <w:tc>
          <w:tcPr>
            <w:tcW w:w="1136" w:type="dxa"/>
            <w:vAlign w:val="center"/>
          </w:tcPr>
          <w:p w14:paraId="3B92456E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居住地址</w:t>
            </w:r>
          </w:p>
        </w:tc>
        <w:tc>
          <w:tcPr>
            <w:tcW w:w="4819" w:type="dxa"/>
            <w:gridSpan w:val="4"/>
          </w:tcPr>
          <w:p w14:paraId="757E5DA8" w14:textId="77777777" w:rsidR="00906FD7" w:rsidRPr="00274035" w:rsidRDefault="00906FD7" w:rsidP="00906FD7">
            <w:pPr>
              <w:rPr>
                <w:rFonts w:ascii="標楷體" w:eastAsia="標楷體" w:hAnsi="標楷體"/>
                <w:szCs w:val="24"/>
              </w:rPr>
            </w:pPr>
            <w:r w:rsidRPr="00274035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134" w:type="dxa"/>
            <w:gridSpan w:val="2"/>
            <w:vAlign w:val="center"/>
          </w:tcPr>
          <w:p w14:paraId="0BDBE7ED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0"/>
              </w:rPr>
              <w:t>居住現況</w:t>
            </w:r>
          </w:p>
        </w:tc>
        <w:tc>
          <w:tcPr>
            <w:tcW w:w="2125" w:type="dxa"/>
            <w:vAlign w:val="center"/>
          </w:tcPr>
          <w:p w14:paraId="0E5D262C" w14:textId="77777777" w:rsidR="00906FD7" w:rsidRPr="00274035" w:rsidRDefault="00906FD7" w:rsidP="00906FD7">
            <w:pPr>
              <w:jc w:val="both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租賃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>依親</w:t>
            </w:r>
          </w:p>
          <w:p w14:paraId="268E2CDE" w14:textId="77777777" w:rsidR="00906FD7" w:rsidRPr="00274035" w:rsidRDefault="00906FD7" w:rsidP="00906FD7">
            <w:pPr>
              <w:jc w:val="both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 xml:space="preserve">自有 </w:t>
            </w:r>
            <w:r w:rsidRPr="00274035">
              <w:rPr>
                <w:rFonts w:ascii="標楷體" w:eastAsia="標楷體" w:hAnsi="標楷體" w:hint="eastAsia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</w:rPr>
              <w:t>_</w:t>
            </w:r>
            <w:r w:rsidRPr="00274035">
              <w:rPr>
                <w:rFonts w:ascii="標楷體" w:eastAsia="標楷體" w:hAnsi="標楷體"/>
              </w:rPr>
              <w:t>_______</w:t>
            </w:r>
          </w:p>
        </w:tc>
      </w:tr>
      <w:tr w:rsidR="00274035" w:rsidRPr="00274035" w14:paraId="4AD37836" w14:textId="77777777" w:rsidTr="00906FD7">
        <w:trPr>
          <w:gridAfter w:val="1"/>
          <w:wAfter w:w="10" w:type="dxa"/>
          <w:trHeight w:val="1135"/>
          <w:jc w:val="center"/>
        </w:trPr>
        <w:tc>
          <w:tcPr>
            <w:tcW w:w="1261" w:type="dxa"/>
            <w:vMerge/>
            <w:vAlign w:val="center"/>
          </w:tcPr>
          <w:p w14:paraId="6279CA34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Align w:val="center"/>
          </w:tcPr>
          <w:p w14:paraId="754F0F6B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市內電話</w:t>
            </w:r>
          </w:p>
        </w:tc>
        <w:tc>
          <w:tcPr>
            <w:tcW w:w="4819" w:type="dxa"/>
            <w:gridSpan w:val="4"/>
            <w:vAlign w:val="center"/>
          </w:tcPr>
          <w:p w14:paraId="750F769A" w14:textId="77777777" w:rsidR="00906FD7" w:rsidRPr="00274035" w:rsidRDefault="00906FD7" w:rsidP="00906FD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45E02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0"/>
              </w:rPr>
              <w:t>附繳文件</w:t>
            </w:r>
          </w:p>
        </w:tc>
        <w:tc>
          <w:tcPr>
            <w:tcW w:w="2125" w:type="dxa"/>
          </w:tcPr>
          <w:p w14:paraId="2CB58C97" w14:textId="6F0F8E92" w:rsidR="00906FD7" w:rsidRPr="00274035" w:rsidRDefault="00906FD7" w:rsidP="00906FD7">
            <w:pPr>
              <w:rPr>
                <w:rFonts w:ascii="標楷體" w:eastAsia="標楷體" w:hAnsi="標楷體"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  <w:bCs/>
                <w:szCs w:val="24"/>
              </w:rPr>
              <w:t>低收戶證明</w:t>
            </w:r>
          </w:p>
          <w:p w14:paraId="4BDF54E5" w14:textId="42DD57EC" w:rsidR="00906FD7" w:rsidRPr="00274035" w:rsidRDefault="00906FD7" w:rsidP="00906FD7">
            <w:pPr>
              <w:rPr>
                <w:rFonts w:ascii="標楷體" w:eastAsia="標楷體" w:hAnsi="標楷體"/>
                <w:bCs/>
                <w:szCs w:val="24"/>
              </w:rPr>
            </w:pPr>
            <w:r w:rsidRPr="00274035">
              <w:rPr>
                <w:rFonts w:ascii="標楷體" w:eastAsia="標楷體" w:hAnsi="標楷體"/>
                <w:bCs/>
                <w:szCs w:val="24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  <w:bCs/>
                <w:szCs w:val="24"/>
              </w:rPr>
              <w:t>上學期成績單</w:t>
            </w:r>
          </w:p>
          <w:p w14:paraId="51C8BF70" w14:textId="750BEC20" w:rsidR="00906FD7" w:rsidRPr="00274035" w:rsidRDefault="00906FD7" w:rsidP="00906FD7">
            <w:pPr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274035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274035">
              <w:rPr>
                <w:rFonts w:ascii="標楷體" w:eastAsia="標楷體" w:hAnsi="標楷體" w:hint="eastAsia"/>
                <w:b/>
                <w:bCs/>
                <w:sz w:val="20"/>
                <w:szCs w:val="24"/>
                <w:u w:val="single"/>
              </w:rPr>
              <w:t>註：小一新生免附</w:t>
            </w:r>
          </w:p>
          <w:p w14:paraId="1D651B42" w14:textId="4082CD54" w:rsidR="00906FD7" w:rsidRPr="00274035" w:rsidRDefault="00906FD7" w:rsidP="00BA685D">
            <w:pPr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/>
                <w:bCs/>
                <w:szCs w:val="24"/>
              </w:rPr>
              <w:sym w:font="Wingdings 2" w:char="F0A3"/>
            </w:r>
            <w:r w:rsidRPr="00274035">
              <w:rPr>
                <w:rFonts w:ascii="標楷體" w:eastAsia="標楷體" w:hAnsi="標楷體" w:hint="eastAsia"/>
                <w:bCs/>
                <w:szCs w:val="24"/>
              </w:rPr>
              <w:t>在學證明</w:t>
            </w:r>
          </w:p>
        </w:tc>
      </w:tr>
      <w:tr w:rsidR="00274035" w:rsidRPr="00274035" w14:paraId="1A6888B5" w14:textId="77777777" w:rsidTr="00906FD7">
        <w:trPr>
          <w:gridAfter w:val="1"/>
          <w:wAfter w:w="10" w:type="dxa"/>
          <w:trHeight w:val="285"/>
          <w:jc w:val="center"/>
        </w:trPr>
        <w:tc>
          <w:tcPr>
            <w:tcW w:w="1261" w:type="dxa"/>
            <w:vMerge/>
            <w:vAlign w:val="center"/>
          </w:tcPr>
          <w:p w14:paraId="2DB7832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 w:val="restart"/>
            <w:shd w:val="clear" w:color="auto" w:fill="DEEAF6" w:themeFill="accent5" w:themeFillTint="33"/>
            <w:vAlign w:val="center"/>
          </w:tcPr>
          <w:p w14:paraId="742FAA09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實際共同居住狀況</w:t>
            </w:r>
          </w:p>
        </w:tc>
        <w:tc>
          <w:tcPr>
            <w:tcW w:w="1851" w:type="dxa"/>
            <w:gridSpan w:val="2"/>
            <w:shd w:val="clear" w:color="auto" w:fill="DEEAF6" w:themeFill="accent5" w:themeFillTint="33"/>
          </w:tcPr>
          <w:p w14:paraId="639B1BEB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1409" w:type="dxa"/>
            <w:shd w:val="clear" w:color="auto" w:fill="DEEAF6" w:themeFill="accent5" w:themeFillTint="33"/>
          </w:tcPr>
          <w:p w14:paraId="508B01ED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4"/>
              </w:rPr>
              <w:t>親屬稱謂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FD5CF1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4"/>
              </w:rPr>
              <w:t>出生年</w:t>
            </w:r>
          </w:p>
        </w:tc>
        <w:tc>
          <w:tcPr>
            <w:tcW w:w="1134" w:type="dxa"/>
            <w:gridSpan w:val="2"/>
            <w:shd w:val="clear" w:color="auto" w:fill="DEEAF6" w:themeFill="accent5" w:themeFillTint="33"/>
          </w:tcPr>
          <w:p w14:paraId="48769812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4"/>
              </w:rPr>
              <w:t>職業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08B4C7F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  <w:szCs w:val="24"/>
              </w:rPr>
              <w:t>具家長/監護人身份</w:t>
            </w:r>
          </w:p>
        </w:tc>
      </w:tr>
      <w:tr w:rsidR="00274035" w:rsidRPr="00274035" w14:paraId="4E1D26DC" w14:textId="77777777" w:rsidTr="006B4881">
        <w:trPr>
          <w:gridAfter w:val="1"/>
          <w:wAfter w:w="10" w:type="dxa"/>
          <w:trHeight w:val="270"/>
          <w:jc w:val="center"/>
        </w:trPr>
        <w:tc>
          <w:tcPr>
            <w:tcW w:w="1261" w:type="dxa"/>
            <w:vMerge/>
            <w:vAlign w:val="center"/>
          </w:tcPr>
          <w:p w14:paraId="375134C9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/>
            <w:shd w:val="clear" w:color="auto" w:fill="DEEAF6" w:themeFill="accent5" w:themeFillTint="33"/>
            <w:vAlign w:val="center"/>
          </w:tcPr>
          <w:p w14:paraId="4162E33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09B40A9B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Align w:val="center"/>
          </w:tcPr>
          <w:p w14:paraId="5B078A50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B520D22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CEA4AC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14:paraId="039033BA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74035">
              <w:rPr>
                <w:rFonts w:ascii="標楷體" w:eastAsia="標楷體" w:hAnsi="標楷體"/>
                <w:szCs w:val="24"/>
              </w:rPr>
              <w:sym w:font="Wingdings 2" w:char="F0A3"/>
            </w:r>
          </w:p>
        </w:tc>
      </w:tr>
      <w:tr w:rsidR="00274035" w:rsidRPr="00274035" w14:paraId="47B9708D" w14:textId="77777777" w:rsidTr="006B4881">
        <w:trPr>
          <w:gridAfter w:val="1"/>
          <w:wAfter w:w="10" w:type="dxa"/>
          <w:trHeight w:val="270"/>
          <w:jc w:val="center"/>
        </w:trPr>
        <w:tc>
          <w:tcPr>
            <w:tcW w:w="1261" w:type="dxa"/>
            <w:vMerge/>
            <w:vAlign w:val="center"/>
          </w:tcPr>
          <w:p w14:paraId="4F6899E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/>
            <w:shd w:val="clear" w:color="auto" w:fill="DEEAF6" w:themeFill="accent5" w:themeFillTint="33"/>
          </w:tcPr>
          <w:p w14:paraId="7AE59799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4F5B082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Align w:val="center"/>
          </w:tcPr>
          <w:p w14:paraId="708142AA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9E772FD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3317DF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14:paraId="5627962F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74035">
              <w:rPr>
                <w:rFonts w:ascii="標楷體" w:eastAsia="標楷體" w:hAnsi="標楷體"/>
                <w:szCs w:val="28"/>
              </w:rPr>
              <w:sym w:font="Wingdings 2" w:char="F0A3"/>
            </w:r>
          </w:p>
        </w:tc>
      </w:tr>
      <w:tr w:rsidR="00274035" w:rsidRPr="00274035" w14:paraId="007CC8CC" w14:textId="77777777" w:rsidTr="006B4881">
        <w:trPr>
          <w:gridAfter w:val="1"/>
          <w:wAfter w:w="10" w:type="dxa"/>
          <w:trHeight w:val="180"/>
          <w:jc w:val="center"/>
        </w:trPr>
        <w:tc>
          <w:tcPr>
            <w:tcW w:w="1261" w:type="dxa"/>
            <w:vMerge/>
            <w:vAlign w:val="center"/>
          </w:tcPr>
          <w:p w14:paraId="301FA525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/>
            <w:shd w:val="clear" w:color="auto" w:fill="DEEAF6" w:themeFill="accent5" w:themeFillTint="33"/>
          </w:tcPr>
          <w:p w14:paraId="490F40B3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6931FF12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Align w:val="center"/>
          </w:tcPr>
          <w:p w14:paraId="3E1352E5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65FF09D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9E6D36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14:paraId="3DD0709B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74035">
              <w:rPr>
                <w:rFonts w:ascii="標楷體" w:eastAsia="標楷體" w:hAnsi="標楷體"/>
                <w:szCs w:val="28"/>
              </w:rPr>
              <w:sym w:font="Wingdings 2" w:char="F0A3"/>
            </w:r>
          </w:p>
        </w:tc>
      </w:tr>
      <w:tr w:rsidR="00274035" w:rsidRPr="00274035" w14:paraId="671C3E5D" w14:textId="77777777" w:rsidTr="006B4881">
        <w:trPr>
          <w:gridAfter w:val="1"/>
          <w:wAfter w:w="10" w:type="dxa"/>
          <w:trHeight w:val="180"/>
          <w:jc w:val="center"/>
        </w:trPr>
        <w:tc>
          <w:tcPr>
            <w:tcW w:w="1261" w:type="dxa"/>
            <w:vMerge/>
            <w:vAlign w:val="center"/>
          </w:tcPr>
          <w:p w14:paraId="4E2FEF75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6" w:type="dxa"/>
            <w:vMerge/>
            <w:shd w:val="clear" w:color="auto" w:fill="DEEAF6" w:themeFill="accent5" w:themeFillTint="33"/>
          </w:tcPr>
          <w:p w14:paraId="200241EF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1A83862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Align w:val="center"/>
          </w:tcPr>
          <w:p w14:paraId="7D87B0CF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996F1A7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C188A2" w14:textId="77777777" w:rsidR="00906FD7" w:rsidRPr="00274035" w:rsidRDefault="00906FD7" w:rsidP="00906F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14:paraId="31A37715" w14:textId="77777777" w:rsidR="00906FD7" w:rsidRPr="00274035" w:rsidRDefault="00906FD7" w:rsidP="005270A0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74035">
              <w:rPr>
                <w:rFonts w:ascii="標楷體" w:eastAsia="標楷體" w:hAnsi="標楷體"/>
                <w:szCs w:val="28"/>
              </w:rPr>
              <w:sym w:font="Wingdings 2" w:char="F0A3"/>
            </w:r>
          </w:p>
        </w:tc>
      </w:tr>
      <w:tr w:rsidR="00274035" w:rsidRPr="00274035" w14:paraId="6147CCB8" w14:textId="77777777" w:rsidTr="00906FD7">
        <w:trPr>
          <w:gridAfter w:val="1"/>
          <w:wAfter w:w="10" w:type="dxa"/>
          <w:trHeight w:val="1414"/>
          <w:jc w:val="center"/>
        </w:trPr>
        <w:tc>
          <w:tcPr>
            <w:tcW w:w="1261" w:type="dxa"/>
            <w:vAlign w:val="center"/>
          </w:tcPr>
          <w:p w14:paraId="4191588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274035">
              <w:rPr>
                <w:rFonts w:ascii="標楷體" w:eastAsia="標楷體" w:hAnsi="標楷體"/>
                <w:b/>
                <w:bCs/>
              </w:rPr>
              <w:t>.</w:t>
            </w:r>
            <w:r w:rsidRPr="00274035">
              <w:rPr>
                <w:rFonts w:ascii="標楷體" w:eastAsia="標楷體" w:hAnsi="標楷體" w:hint="eastAsia"/>
                <w:b/>
                <w:bCs/>
              </w:rPr>
              <w:t>急難獎助</w:t>
            </w:r>
          </w:p>
          <w:p w14:paraId="7FFE8F6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事實概述</w:t>
            </w:r>
          </w:p>
        </w:tc>
        <w:tc>
          <w:tcPr>
            <w:tcW w:w="1136" w:type="dxa"/>
            <w:vAlign w:val="center"/>
          </w:tcPr>
          <w:p w14:paraId="63D06A7C" w14:textId="155C7D23" w:rsidR="00906FD7" w:rsidRPr="00274035" w:rsidRDefault="00906FD7" w:rsidP="00906FD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4035">
              <w:rPr>
                <w:rFonts w:ascii="標楷體" w:eastAsia="標楷體" w:hAnsi="標楷體" w:hint="eastAsia"/>
                <w:sz w:val="20"/>
                <w:szCs w:val="20"/>
              </w:rPr>
              <w:t>說明：請同學</w:t>
            </w:r>
            <w:r w:rsidRPr="00274035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簡單描述</w:t>
            </w:r>
            <w:r w:rsidR="00BA685D" w:rsidRPr="00274035">
              <w:rPr>
                <w:rFonts w:ascii="標楷體" w:eastAsia="標楷體" w:hAnsi="標楷體" w:hint="eastAsia"/>
                <w:sz w:val="20"/>
                <w:szCs w:val="20"/>
              </w:rPr>
              <w:t>新冠疫情時家人生活概況</w:t>
            </w:r>
          </w:p>
        </w:tc>
        <w:tc>
          <w:tcPr>
            <w:tcW w:w="8078" w:type="dxa"/>
            <w:gridSpan w:val="7"/>
          </w:tcPr>
          <w:p w14:paraId="4D9211DB" w14:textId="77777777" w:rsidR="00906FD7" w:rsidRPr="00274035" w:rsidRDefault="00906FD7" w:rsidP="00906FD7">
            <w:pPr>
              <w:spacing w:beforeLines="50" w:before="120" w:line="360" w:lineRule="auto"/>
              <w:rPr>
                <w:rFonts w:ascii="標楷體" w:eastAsia="標楷體" w:hAnsi="標楷體"/>
              </w:rPr>
            </w:pPr>
          </w:p>
          <w:p w14:paraId="77C3CD3B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2DA545FF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87B2154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6BA5740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15B213E2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BB19293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16510A90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E0F0536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74035" w:rsidRPr="00274035" w14:paraId="47086648" w14:textId="77777777" w:rsidTr="00906FD7">
        <w:trPr>
          <w:gridAfter w:val="1"/>
          <w:wAfter w:w="10" w:type="dxa"/>
          <w:trHeight w:val="2033"/>
          <w:jc w:val="center"/>
        </w:trPr>
        <w:tc>
          <w:tcPr>
            <w:tcW w:w="1261" w:type="dxa"/>
            <w:vAlign w:val="center"/>
          </w:tcPr>
          <w:p w14:paraId="1A85A276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lastRenderedPageBreak/>
              <w:t>4</w:t>
            </w:r>
            <w:r w:rsidRPr="00274035">
              <w:rPr>
                <w:rFonts w:ascii="標楷體" w:eastAsia="標楷體" w:hAnsi="標楷體"/>
                <w:b/>
                <w:bCs/>
              </w:rPr>
              <w:t>.</w:t>
            </w:r>
            <w:r w:rsidRPr="00274035">
              <w:rPr>
                <w:rFonts w:ascii="標楷體" w:eastAsia="標楷體" w:hAnsi="標楷體" w:hint="eastAsia"/>
                <w:b/>
                <w:bCs/>
              </w:rPr>
              <w:t>導師意見及簽章</w:t>
            </w:r>
          </w:p>
        </w:tc>
        <w:tc>
          <w:tcPr>
            <w:tcW w:w="1136" w:type="dxa"/>
            <w:shd w:val="clear" w:color="auto" w:fill="FFF2CC" w:themeFill="accent4" w:themeFillTint="33"/>
            <w:vAlign w:val="center"/>
          </w:tcPr>
          <w:p w14:paraId="13B646C3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導師</w:t>
            </w:r>
          </w:p>
          <w:p w14:paraId="52C55BA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審查意見</w:t>
            </w:r>
          </w:p>
        </w:tc>
        <w:tc>
          <w:tcPr>
            <w:tcW w:w="3260" w:type="dxa"/>
            <w:gridSpan w:val="3"/>
            <w:vAlign w:val="bottom"/>
          </w:tcPr>
          <w:p w14:paraId="785A64C4" w14:textId="77777777" w:rsidR="00906FD7" w:rsidRPr="00274035" w:rsidRDefault="00906FD7" w:rsidP="00906FD7">
            <w:pPr>
              <w:spacing w:before="50" w:line="360" w:lineRule="auto"/>
              <w:rPr>
                <w:rFonts w:ascii="標楷體" w:eastAsia="標楷體" w:hAnsi="標楷體"/>
              </w:rPr>
            </w:pPr>
          </w:p>
          <w:p w14:paraId="3ED8B581" w14:textId="77777777" w:rsidR="00906FD7" w:rsidRPr="00274035" w:rsidRDefault="00906FD7" w:rsidP="00906FD7">
            <w:pPr>
              <w:spacing w:before="50" w:line="360" w:lineRule="auto"/>
              <w:rPr>
                <w:rFonts w:ascii="標楷體" w:eastAsia="標楷體" w:hAnsi="標楷體"/>
              </w:rPr>
            </w:pPr>
          </w:p>
          <w:p w14:paraId="1AB7EAE9" w14:textId="77777777" w:rsidR="00906FD7" w:rsidRPr="00274035" w:rsidRDefault="00906FD7" w:rsidP="00906FD7">
            <w:pPr>
              <w:spacing w:before="50" w:line="360" w:lineRule="auto"/>
              <w:rPr>
                <w:rFonts w:ascii="標楷體" w:eastAsia="標楷體" w:hAnsi="標楷體"/>
              </w:rPr>
            </w:pPr>
          </w:p>
          <w:p w14:paraId="1CBBA658" w14:textId="77777777" w:rsidR="00906FD7" w:rsidRPr="00274035" w:rsidRDefault="00906FD7" w:rsidP="00906FD7">
            <w:pPr>
              <w:spacing w:before="50" w:line="360" w:lineRule="auto"/>
              <w:rPr>
                <w:rFonts w:ascii="標楷體" w:eastAsia="標楷體" w:hAnsi="標楷體"/>
              </w:rPr>
            </w:pPr>
          </w:p>
          <w:p w14:paraId="65E92C33" w14:textId="77777777" w:rsidR="00906FD7" w:rsidRPr="00274035" w:rsidRDefault="00906FD7" w:rsidP="00906FD7">
            <w:pPr>
              <w:spacing w:before="50"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D517D24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導師簽章</w:t>
            </w:r>
          </w:p>
        </w:tc>
        <w:tc>
          <w:tcPr>
            <w:tcW w:w="3259" w:type="dxa"/>
            <w:gridSpan w:val="3"/>
          </w:tcPr>
          <w:p w14:paraId="7A3A9508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師長</w:t>
            </w:r>
          </w:p>
          <w:p w14:paraId="347454A2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DDFA716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819E7D6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54DFC57F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27A8814A" w14:textId="77777777" w:rsidR="00906FD7" w:rsidRPr="00274035" w:rsidRDefault="00906FD7" w:rsidP="00906FD7">
            <w:pPr>
              <w:spacing w:line="360" w:lineRule="auto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/>
              </w:rPr>
              <w:t>____________________________________</w:t>
            </w:r>
          </w:p>
          <w:p w14:paraId="0674B9CB" w14:textId="77777777" w:rsidR="00906FD7" w:rsidRPr="00274035" w:rsidRDefault="00906FD7" w:rsidP="00906FD7">
            <w:pPr>
              <w:ind w:firstLineChars="700" w:firstLine="1680"/>
              <w:rPr>
                <w:rFonts w:ascii="標楷體" w:eastAsia="標楷體" w:hAnsi="標楷體"/>
              </w:rPr>
            </w:pPr>
            <w:r w:rsidRPr="00274035">
              <w:rPr>
                <w:rFonts w:ascii="標楷體" w:eastAsia="標楷體" w:hAnsi="標楷體" w:hint="eastAsia"/>
              </w:rPr>
              <w:t xml:space="preserve">年 </w:t>
            </w:r>
            <w:r w:rsidRPr="00274035">
              <w:rPr>
                <w:rFonts w:ascii="標楷體" w:eastAsia="標楷體" w:hAnsi="標楷體"/>
              </w:rPr>
              <w:t xml:space="preserve">  </w:t>
            </w:r>
            <w:r w:rsidRPr="00274035">
              <w:rPr>
                <w:rFonts w:ascii="標楷體" w:eastAsia="標楷體" w:hAnsi="標楷體" w:hint="eastAsia"/>
              </w:rPr>
              <w:t xml:space="preserve">月 </w:t>
            </w:r>
            <w:r w:rsidRPr="00274035">
              <w:rPr>
                <w:rFonts w:ascii="標楷體" w:eastAsia="標楷體" w:hAnsi="標楷體"/>
              </w:rPr>
              <w:t xml:space="preserve">  </w:t>
            </w:r>
            <w:r w:rsidRPr="00274035">
              <w:rPr>
                <w:rFonts w:ascii="標楷體" w:eastAsia="標楷體" w:hAnsi="標楷體" w:hint="eastAsia"/>
              </w:rPr>
              <w:t>日</w:t>
            </w:r>
          </w:p>
        </w:tc>
      </w:tr>
      <w:tr w:rsidR="00274035" w:rsidRPr="00274035" w14:paraId="1DEEC63B" w14:textId="77777777" w:rsidTr="00906FD7">
        <w:trPr>
          <w:trHeight w:val="372"/>
          <w:jc w:val="center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14:paraId="2848A137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274035">
              <w:rPr>
                <w:rFonts w:ascii="標楷體" w:eastAsia="標楷體" w:hAnsi="標楷體"/>
                <w:b/>
                <w:bCs/>
              </w:rPr>
              <w:t>.</w:t>
            </w:r>
            <w:r w:rsidRPr="00274035">
              <w:rPr>
                <w:rFonts w:ascii="標楷體" w:eastAsia="標楷體" w:hAnsi="標楷體" w:hint="eastAsia"/>
                <w:b/>
                <w:bCs/>
              </w:rPr>
              <w:t>單位審核</w:t>
            </w:r>
          </w:p>
        </w:tc>
        <w:tc>
          <w:tcPr>
            <w:tcW w:w="2987" w:type="dxa"/>
            <w:gridSpan w:val="3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5D7248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承辦人簽章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F5E994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輔導主任簽章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0EC02A" w14:textId="77777777" w:rsidR="00906FD7" w:rsidRPr="00274035" w:rsidRDefault="00906FD7" w:rsidP="00906F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403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校長簽章</w:t>
            </w:r>
          </w:p>
        </w:tc>
      </w:tr>
      <w:tr w:rsidR="00274035" w:rsidRPr="00274035" w14:paraId="7D752595" w14:textId="77777777" w:rsidTr="00906FD7">
        <w:trPr>
          <w:trHeight w:val="1384"/>
          <w:jc w:val="center"/>
        </w:trPr>
        <w:tc>
          <w:tcPr>
            <w:tcW w:w="1261" w:type="dxa"/>
            <w:vMerge/>
            <w:tcBorders>
              <w:right w:val="single" w:sz="4" w:space="0" w:color="auto"/>
            </w:tcBorders>
          </w:tcPr>
          <w:p w14:paraId="6C377709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2987" w:type="dxa"/>
            <w:gridSpan w:val="3"/>
          </w:tcPr>
          <w:p w14:paraId="26DE778D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</w:tcPr>
          <w:p w14:paraId="3F9D29A0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</w:tcPr>
          <w:p w14:paraId="0B52AAF5" w14:textId="77777777" w:rsidR="00906FD7" w:rsidRPr="00274035" w:rsidRDefault="00906FD7" w:rsidP="00906FD7">
            <w:pPr>
              <w:rPr>
                <w:rFonts w:ascii="標楷體" w:eastAsia="標楷體" w:hAnsi="標楷體"/>
              </w:rPr>
            </w:pPr>
          </w:p>
        </w:tc>
      </w:tr>
    </w:tbl>
    <w:p w14:paraId="03CD4A5B" w14:textId="77777777" w:rsidR="00431F03" w:rsidRPr="00274035" w:rsidRDefault="00431F03" w:rsidP="00E831C0">
      <w:pPr>
        <w:rPr>
          <w:rFonts w:ascii="標楷體" w:eastAsia="標楷體" w:hAnsi="標楷體"/>
        </w:rPr>
        <w:sectPr w:rsidR="00431F03" w:rsidRPr="00274035">
          <w:headerReference w:type="default" r:id="rId7"/>
          <w:pgSz w:w="11910" w:h="16840"/>
          <w:pgMar w:top="1280" w:right="600" w:bottom="640" w:left="600" w:header="427" w:footer="369" w:gutter="0"/>
          <w:cols w:space="720"/>
        </w:sectPr>
      </w:pPr>
    </w:p>
    <w:p w14:paraId="2803DFA5" w14:textId="24DF1387" w:rsidR="00610189" w:rsidRPr="00274035" w:rsidRDefault="00610189" w:rsidP="00610189">
      <w:pPr>
        <w:pStyle w:val="1"/>
        <w:spacing w:line="519" w:lineRule="exact"/>
        <w:ind w:left="0"/>
        <w:jc w:val="left"/>
        <w:rPr>
          <w:rFonts w:ascii="標楷體" w:eastAsia="標楷體" w:hAnsi="標楷體"/>
          <w:w w:val="95"/>
          <w:bdr w:val="single" w:sz="4" w:space="0" w:color="auto"/>
        </w:rPr>
      </w:pPr>
      <w:r w:rsidRPr="00274035">
        <w:rPr>
          <w:rFonts w:ascii="標楷體" w:eastAsia="標楷體" w:hAnsi="標楷體"/>
          <w:w w:val="95"/>
          <w:bdr w:val="single" w:sz="4" w:space="0" w:color="auto"/>
        </w:rPr>
        <w:lastRenderedPageBreak/>
        <w:t>附件二</w:t>
      </w:r>
    </w:p>
    <w:p w14:paraId="20E8F178" w14:textId="05E1582E" w:rsidR="00634089" w:rsidRPr="00274035" w:rsidRDefault="00634089" w:rsidP="00634089">
      <w:pPr>
        <w:pStyle w:val="1"/>
        <w:spacing w:line="519" w:lineRule="exact"/>
        <w:rPr>
          <w:rFonts w:ascii="標楷體" w:eastAsia="標楷體" w:hAnsi="標楷體"/>
          <w:w w:val="95"/>
        </w:rPr>
      </w:pPr>
      <w:r w:rsidRPr="00274035">
        <w:rPr>
          <w:rFonts w:ascii="標楷體" w:eastAsia="標楷體" w:hAnsi="標楷體"/>
          <w:w w:val="95"/>
        </w:rPr>
        <w:t>「台北市北區扶輪社親恩教育基金會」11</w:t>
      </w:r>
      <w:r w:rsidR="00E93BB0" w:rsidRPr="00274035">
        <w:rPr>
          <w:rFonts w:ascii="標楷體" w:eastAsia="標楷體" w:hAnsi="標楷體" w:hint="eastAsia"/>
          <w:w w:val="95"/>
        </w:rPr>
        <w:t>1</w:t>
      </w:r>
      <w:r w:rsidRPr="00274035">
        <w:rPr>
          <w:rFonts w:ascii="標楷體" w:eastAsia="標楷體" w:hAnsi="標楷體"/>
          <w:w w:val="95"/>
        </w:rPr>
        <w:t>學年度第一學期</w:t>
      </w:r>
      <w:r w:rsidRPr="00274035">
        <w:rPr>
          <w:rFonts w:ascii="標楷體" w:eastAsia="標楷體" w:hAnsi="標楷體" w:hint="eastAsia"/>
          <w:w w:val="95"/>
        </w:rPr>
        <w:t>Covid-19 急難救助獎學金</w:t>
      </w:r>
    </w:p>
    <w:p w14:paraId="23845C71" w14:textId="349B6D89" w:rsidR="00634089" w:rsidRPr="00274035" w:rsidRDefault="00634089" w:rsidP="00634089">
      <w:pPr>
        <w:pStyle w:val="1"/>
        <w:spacing w:line="519" w:lineRule="exact"/>
        <w:rPr>
          <w:rFonts w:ascii="標楷體" w:eastAsia="標楷體" w:hAnsi="標楷體"/>
        </w:rPr>
      </w:pPr>
      <w:r w:rsidRPr="00274035">
        <w:rPr>
          <w:rFonts w:ascii="標楷體" w:eastAsia="標楷體" w:hAnsi="標楷體"/>
          <w:w w:val="95"/>
        </w:rPr>
        <w:t>臺北市</w:t>
      </w:r>
      <w:r w:rsidR="00E831C0" w:rsidRPr="0027403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w w:val="95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831C0" w:rsidRPr="00274035">
        <w:rPr>
          <mc:AlternateContent>
            <mc:Choice Requires="w16se">
              <w:rFonts w:ascii="標楷體" w:eastAsia="標楷體" w:hAnsi="標楷體"/>
            </mc:Choice>
            <mc:Fallback>
              <w:rFonts w:ascii="Segoe UI Emoji" w:eastAsia="Segoe UI Emoji" w:hAnsi="Segoe UI Emoji" w:cs="Segoe UI Emoji"/>
            </mc:Fallback>
          </mc:AlternateContent>
          <w:w w:val="95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74035">
        <w:rPr>
          <w:rFonts w:ascii="標楷體" w:eastAsia="標楷體" w:hAnsi="標楷體"/>
          <w:w w:val="95"/>
        </w:rPr>
        <w:t>區</w:t>
      </w:r>
      <w:r w:rsidRPr="0027403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w w:val="95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74035">
        <w:rPr>
          <mc:AlternateContent>
            <mc:Choice Requires="w16se">
              <w:rFonts w:ascii="標楷體" w:eastAsia="標楷體" w:hAnsi="標楷體"/>
            </mc:Choice>
            <mc:Fallback>
              <w:rFonts w:ascii="Segoe UI Emoji" w:eastAsia="Segoe UI Emoji" w:hAnsi="Segoe UI Emoji" w:cs="Segoe UI Emoji"/>
            </mc:Fallback>
          </mc:AlternateContent>
          <w:w w:val="95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74035">
        <w:rPr>
          <w:rFonts w:ascii="標楷體" w:eastAsia="標楷體" w:hAnsi="標楷體"/>
          <w:w w:val="95"/>
        </w:rPr>
        <w:t>國民小學申請合格名冊</w:t>
      </w:r>
    </w:p>
    <w:p w14:paraId="27DB1858" w14:textId="5A514025" w:rsidR="00634089" w:rsidRPr="00274035" w:rsidRDefault="00634089" w:rsidP="00634089">
      <w:pPr>
        <w:tabs>
          <w:tab w:val="left" w:pos="1920"/>
          <w:tab w:val="left" w:pos="2400"/>
        </w:tabs>
        <w:autoSpaceDE w:val="0"/>
        <w:autoSpaceDN w:val="0"/>
        <w:spacing w:before="92" w:after="40"/>
        <w:ind w:right="116"/>
        <w:jc w:val="right"/>
        <w:rPr>
          <w:rFonts w:ascii="標楷體" w:eastAsia="標楷體" w:hAnsi="標楷體" w:cs="SimSun"/>
          <w:kern w:val="0"/>
          <w:szCs w:val="24"/>
        </w:rPr>
      </w:pPr>
      <w:r w:rsidRPr="00274035">
        <w:rPr>
          <w:rFonts w:ascii="標楷體" w:eastAsia="標楷體" w:hAnsi="標楷體" w:cs="SimSun"/>
          <w:kern w:val="0"/>
          <w:szCs w:val="24"/>
        </w:rPr>
        <w:t>申請日期：</w:t>
      </w:r>
      <w:r w:rsidR="002C7E5A" w:rsidRPr="00274035">
        <w:rPr>
          <w:rFonts w:ascii="標楷體" w:eastAsia="標楷體" w:hAnsi="標楷體" w:cs="SimSun" w:hint="eastAsia"/>
          <w:kern w:val="0"/>
          <w:szCs w:val="24"/>
        </w:rPr>
        <w:t xml:space="preserve">   </w:t>
      </w:r>
      <w:r w:rsidRPr="00274035">
        <w:rPr>
          <w:rFonts w:ascii="標楷體" w:eastAsia="標楷體" w:hAnsi="標楷體" w:cs="SimSun"/>
          <w:kern w:val="0"/>
          <w:szCs w:val="24"/>
        </w:rPr>
        <w:t>年</w:t>
      </w:r>
      <w:r w:rsidR="002C7E5A" w:rsidRPr="00274035">
        <w:rPr>
          <w:rFonts w:ascii="標楷體" w:eastAsia="標楷體" w:hAnsi="標楷體" w:cs="SimSun" w:hint="eastAsia"/>
          <w:kern w:val="0"/>
          <w:szCs w:val="24"/>
        </w:rPr>
        <w:t xml:space="preserve">   </w:t>
      </w:r>
      <w:r w:rsidRPr="00274035">
        <w:rPr>
          <w:rFonts w:ascii="標楷體" w:eastAsia="標楷體" w:hAnsi="標楷體" w:cs="SimSun"/>
          <w:kern w:val="0"/>
          <w:szCs w:val="24"/>
        </w:rPr>
        <w:t>月</w:t>
      </w:r>
      <w:r w:rsidR="002C7E5A" w:rsidRPr="00274035">
        <w:rPr>
          <w:rFonts w:ascii="標楷體" w:eastAsia="標楷體" w:hAnsi="標楷體" w:cs="SimSun" w:hint="eastAsia"/>
          <w:kern w:val="0"/>
          <w:szCs w:val="24"/>
        </w:rPr>
        <w:t xml:space="preserve">   </w:t>
      </w:r>
      <w:r w:rsidRPr="00274035">
        <w:rPr>
          <w:rFonts w:ascii="標楷體" w:eastAsia="標楷體" w:hAnsi="標楷體" w:cs="SimSun"/>
          <w:kern w:val="0"/>
          <w:szCs w:val="24"/>
        </w:rPr>
        <w:t>日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01"/>
        <w:gridCol w:w="2410"/>
        <w:gridCol w:w="2230"/>
      </w:tblGrid>
      <w:tr w:rsidR="00274035" w:rsidRPr="00274035" w14:paraId="54E9C8BA" w14:textId="77777777" w:rsidTr="00D50C33">
        <w:trPr>
          <w:trHeight w:val="720"/>
          <w:jc w:val="center"/>
        </w:trPr>
        <w:tc>
          <w:tcPr>
            <w:tcW w:w="1697" w:type="dxa"/>
            <w:vAlign w:val="center"/>
          </w:tcPr>
          <w:p w14:paraId="1B41B1C7" w14:textId="77777777" w:rsidR="00634089" w:rsidRPr="00274035" w:rsidRDefault="00634089" w:rsidP="00634089">
            <w:pPr>
              <w:spacing w:before="74"/>
              <w:ind w:left="566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編號</w:t>
            </w:r>
          </w:p>
        </w:tc>
        <w:tc>
          <w:tcPr>
            <w:tcW w:w="3401" w:type="dxa"/>
            <w:vAlign w:val="center"/>
          </w:tcPr>
          <w:p w14:paraId="424DCF8C" w14:textId="77777777" w:rsidR="00634089" w:rsidRPr="00274035" w:rsidRDefault="00634089" w:rsidP="00634089">
            <w:pPr>
              <w:spacing w:before="74"/>
              <w:ind w:left="1402" w:right="1389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3E2006CD" w14:textId="77777777" w:rsidR="00634089" w:rsidRPr="00274035" w:rsidRDefault="00634089" w:rsidP="00634089">
            <w:pPr>
              <w:spacing w:before="74"/>
              <w:ind w:left="574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年級/班別</w:t>
            </w:r>
          </w:p>
        </w:tc>
        <w:tc>
          <w:tcPr>
            <w:tcW w:w="2230" w:type="dxa"/>
            <w:vAlign w:val="center"/>
          </w:tcPr>
          <w:p w14:paraId="6DB1B140" w14:textId="77777777" w:rsidR="00634089" w:rsidRPr="00274035" w:rsidRDefault="00634089" w:rsidP="00634089">
            <w:pPr>
              <w:spacing w:before="74"/>
              <w:ind w:left="814" w:right="805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備註</w:t>
            </w:r>
          </w:p>
        </w:tc>
      </w:tr>
      <w:tr w:rsidR="00274035" w:rsidRPr="00274035" w14:paraId="5B55C861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27C677BD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03EC6448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1ECFD0BC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25878714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40F1429E" w14:textId="77777777" w:rsidTr="00D50C33">
        <w:trPr>
          <w:trHeight w:val="721"/>
          <w:jc w:val="center"/>
        </w:trPr>
        <w:tc>
          <w:tcPr>
            <w:tcW w:w="1697" w:type="dxa"/>
            <w:vAlign w:val="center"/>
          </w:tcPr>
          <w:p w14:paraId="04F5215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4B0C8987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3B04DD1B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44A31F3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72A74EEF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029585BD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3D384B13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33A4E03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573A4CF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4AEC539B" w14:textId="77777777" w:rsidTr="00D50C33">
        <w:trPr>
          <w:trHeight w:val="720"/>
          <w:jc w:val="center"/>
        </w:trPr>
        <w:tc>
          <w:tcPr>
            <w:tcW w:w="1697" w:type="dxa"/>
            <w:vAlign w:val="center"/>
          </w:tcPr>
          <w:p w14:paraId="178C114D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73806ECB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212747F3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7B0005D2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6CE77DC2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67504722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0DC5DDCA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7ADA3A3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20F833CA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108432B4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07D07038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626DC7D1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289794F6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5A3A7AC1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5BB09F7E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3A99EF25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3E782A6B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23002BC1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589B5FA2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5508D91B" w14:textId="77777777" w:rsidTr="00D50C33">
        <w:trPr>
          <w:trHeight w:val="722"/>
          <w:jc w:val="center"/>
        </w:trPr>
        <w:tc>
          <w:tcPr>
            <w:tcW w:w="1697" w:type="dxa"/>
            <w:vAlign w:val="center"/>
          </w:tcPr>
          <w:p w14:paraId="21E39638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330695F8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1EB42AB4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00D70C8B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274035" w:rsidRPr="00274035" w14:paraId="40EFE81D" w14:textId="77777777" w:rsidTr="00D50C33">
        <w:trPr>
          <w:trHeight w:val="720"/>
          <w:jc w:val="center"/>
        </w:trPr>
        <w:tc>
          <w:tcPr>
            <w:tcW w:w="1697" w:type="dxa"/>
            <w:vAlign w:val="center"/>
          </w:tcPr>
          <w:p w14:paraId="4F7DCBE2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280371B3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272D9647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1AEAE8C1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634089" w:rsidRPr="00274035" w14:paraId="63F61424" w14:textId="77777777" w:rsidTr="00D50C33">
        <w:trPr>
          <w:trHeight w:val="719"/>
          <w:jc w:val="center"/>
        </w:trPr>
        <w:tc>
          <w:tcPr>
            <w:tcW w:w="1697" w:type="dxa"/>
            <w:vAlign w:val="center"/>
          </w:tcPr>
          <w:p w14:paraId="4EA87C9F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401" w:type="dxa"/>
            <w:vAlign w:val="center"/>
          </w:tcPr>
          <w:p w14:paraId="30C1C2AB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410" w:type="dxa"/>
            <w:vAlign w:val="center"/>
          </w:tcPr>
          <w:p w14:paraId="1455EAF9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230" w:type="dxa"/>
            <w:vAlign w:val="center"/>
          </w:tcPr>
          <w:p w14:paraId="3F24058F" w14:textId="77777777" w:rsidR="00634089" w:rsidRPr="00274035" w:rsidRDefault="00634089" w:rsidP="00634089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</w:tbl>
    <w:p w14:paraId="726F9712" w14:textId="77777777" w:rsidR="00634089" w:rsidRPr="00274035" w:rsidRDefault="00634089" w:rsidP="00634089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 w:val="28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245"/>
        <w:gridCol w:w="3248"/>
      </w:tblGrid>
      <w:tr w:rsidR="00274035" w:rsidRPr="00274035" w14:paraId="2B3375B5" w14:textId="77777777" w:rsidTr="00D50C33">
        <w:trPr>
          <w:trHeight w:val="719"/>
          <w:jc w:val="center"/>
        </w:trPr>
        <w:tc>
          <w:tcPr>
            <w:tcW w:w="3246" w:type="dxa"/>
            <w:vAlign w:val="center"/>
          </w:tcPr>
          <w:p w14:paraId="3E038041" w14:textId="77777777" w:rsidR="00634089" w:rsidRPr="00274035" w:rsidRDefault="00634089" w:rsidP="00D50C33">
            <w:pPr>
              <w:spacing w:before="73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承辦人員</w:t>
            </w:r>
          </w:p>
        </w:tc>
        <w:tc>
          <w:tcPr>
            <w:tcW w:w="3245" w:type="dxa"/>
            <w:vAlign w:val="center"/>
          </w:tcPr>
          <w:p w14:paraId="275C1B0D" w14:textId="77777777" w:rsidR="00634089" w:rsidRPr="00274035" w:rsidRDefault="00634089" w:rsidP="00D50C33">
            <w:pPr>
              <w:spacing w:before="73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單位主管</w:t>
            </w:r>
          </w:p>
        </w:tc>
        <w:tc>
          <w:tcPr>
            <w:tcW w:w="3248" w:type="dxa"/>
            <w:vAlign w:val="center"/>
          </w:tcPr>
          <w:p w14:paraId="1386889C" w14:textId="77777777" w:rsidR="00634089" w:rsidRPr="00274035" w:rsidRDefault="00634089" w:rsidP="00D50C33">
            <w:pPr>
              <w:spacing w:before="73"/>
              <w:jc w:val="center"/>
              <w:rPr>
                <w:rFonts w:ascii="標楷體" w:eastAsia="標楷體" w:hAnsi="標楷體" w:cs="微軟正黑體"/>
                <w:b/>
                <w:sz w:val="28"/>
              </w:rPr>
            </w:pPr>
            <w:r w:rsidRPr="00274035">
              <w:rPr>
                <w:rFonts w:ascii="標楷體" w:eastAsia="標楷體" w:hAnsi="標楷體" w:cs="微軟正黑體"/>
                <w:b/>
                <w:sz w:val="28"/>
              </w:rPr>
              <w:t>校長</w:t>
            </w:r>
          </w:p>
        </w:tc>
      </w:tr>
      <w:tr w:rsidR="00274035" w:rsidRPr="00274035" w14:paraId="0A0A79DD" w14:textId="77777777" w:rsidTr="00D50C33">
        <w:trPr>
          <w:trHeight w:val="722"/>
          <w:jc w:val="center"/>
        </w:trPr>
        <w:tc>
          <w:tcPr>
            <w:tcW w:w="3246" w:type="dxa"/>
            <w:vAlign w:val="center"/>
          </w:tcPr>
          <w:p w14:paraId="70375A99" w14:textId="77777777" w:rsidR="00634089" w:rsidRPr="00274035" w:rsidRDefault="00634089" w:rsidP="00D50C33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245" w:type="dxa"/>
            <w:vAlign w:val="center"/>
          </w:tcPr>
          <w:p w14:paraId="169B821E" w14:textId="77777777" w:rsidR="00634089" w:rsidRPr="00274035" w:rsidRDefault="00634089" w:rsidP="00D50C33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3248" w:type="dxa"/>
            <w:vAlign w:val="center"/>
          </w:tcPr>
          <w:p w14:paraId="66DB66FA" w14:textId="77777777" w:rsidR="00634089" w:rsidRPr="00274035" w:rsidRDefault="00634089" w:rsidP="00D50C33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</w:tbl>
    <w:p w14:paraId="1B974328" w14:textId="69759AAF" w:rsidR="00634089" w:rsidRPr="00274035" w:rsidRDefault="00634089" w:rsidP="004A658D">
      <w:pPr>
        <w:autoSpaceDE w:val="0"/>
        <w:autoSpaceDN w:val="0"/>
        <w:spacing w:before="40" w:line="336" w:lineRule="auto"/>
        <w:ind w:left="720" w:right="183" w:hanging="601"/>
        <w:jc w:val="both"/>
        <w:rPr>
          <w:rFonts w:ascii="標楷體" w:eastAsia="標楷體" w:hAnsi="標楷體" w:cs="SimSun"/>
          <w:kern w:val="0"/>
          <w:sz w:val="20"/>
        </w:rPr>
        <w:sectPr w:rsidR="00634089" w:rsidRPr="00274035">
          <w:headerReference w:type="default" r:id="rId8"/>
          <w:pgSz w:w="11910" w:h="16840"/>
          <w:pgMar w:top="1280" w:right="600" w:bottom="640" w:left="600" w:header="427" w:footer="369" w:gutter="0"/>
          <w:cols w:space="720"/>
        </w:sectPr>
      </w:pPr>
      <w:r w:rsidRPr="00274035">
        <w:rPr>
          <w:rFonts w:ascii="標楷體" w:eastAsia="標楷體" w:hAnsi="標楷體" w:cs="SimSun"/>
          <w:w w:val="95"/>
          <w:kern w:val="0"/>
          <w:sz w:val="20"/>
        </w:rPr>
        <w:t>說明：本表由學校填</w:t>
      </w:r>
      <w:r w:rsidR="00E831C0" w:rsidRPr="00274035">
        <w:rPr>
          <w:rFonts w:ascii="標楷體" w:eastAsia="標楷體" w:hAnsi="標楷體" w:cs="SimSun"/>
          <w:w w:val="95"/>
          <w:kern w:val="0"/>
          <w:sz w:val="20"/>
        </w:rPr>
        <w:t>寫，並經校內主管逐級核章後，併同申請書及檢附資料，彙送至本市</w:t>
      </w:r>
      <w:r w:rsidR="00E831C0" w:rsidRPr="00274035">
        <w:rPr>
          <w:rFonts w:ascii="標楷體" w:eastAsia="標楷體" w:hAnsi="標楷體" w:cs="SimSun" w:hint="eastAsia"/>
          <w:w w:val="95"/>
          <w:kern w:val="0"/>
          <w:sz w:val="20"/>
        </w:rPr>
        <w:t>文山</w:t>
      </w:r>
      <w:r w:rsidR="00E831C0" w:rsidRPr="00274035">
        <w:rPr>
          <w:rFonts w:ascii="標楷體" w:eastAsia="標楷體" w:hAnsi="標楷體" w:cs="SimSun"/>
          <w:w w:val="95"/>
          <w:kern w:val="0"/>
          <w:sz w:val="20"/>
        </w:rPr>
        <w:t>區</w:t>
      </w:r>
      <w:r w:rsidR="00E831C0" w:rsidRPr="00274035">
        <w:rPr>
          <w:rFonts w:ascii="標楷體" w:eastAsia="標楷體" w:hAnsi="標楷體" w:cs="SimSun" w:hint="eastAsia"/>
          <w:w w:val="95"/>
          <w:kern w:val="0"/>
          <w:sz w:val="20"/>
        </w:rPr>
        <w:t>萬興</w:t>
      </w:r>
      <w:r w:rsidRPr="00274035">
        <w:rPr>
          <w:rFonts w:ascii="標楷體" w:eastAsia="標楷體" w:hAnsi="標楷體" w:cs="SimSun"/>
          <w:w w:val="95"/>
          <w:kern w:val="0"/>
          <w:sz w:val="20"/>
        </w:rPr>
        <w:t>國民小學</w:t>
      </w:r>
      <w:r w:rsidR="00E831C0" w:rsidRPr="00274035">
        <w:rPr>
          <w:rFonts w:ascii="標楷體" w:eastAsia="標楷體" w:hAnsi="標楷體" w:cs="SimSun" w:hint="eastAsia"/>
          <w:w w:val="95"/>
          <w:kern w:val="0"/>
          <w:sz w:val="20"/>
        </w:rPr>
        <w:t>輔導室莊仕安</w:t>
      </w:r>
      <w:r w:rsidRPr="00274035">
        <w:rPr>
          <w:rFonts w:ascii="標楷體" w:eastAsia="標楷體" w:hAnsi="標楷體" w:cs="SimSun"/>
          <w:w w:val="95"/>
          <w:kern w:val="0"/>
          <w:sz w:val="20"/>
        </w:rPr>
        <w:t>老師；另請將</w:t>
      </w:r>
      <w:r w:rsidR="004A658D" w:rsidRPr="00274035">
        <w:rPr>
          <w:rFonts w:ascii="標楷體" w:eastAsia="標楷體" w:hAnsi="標楷體" w:cs="SimSun" w:hint="eastAsia"/>
          <w:w w:val="95"/>
          <w:kern w:val="0"/>
          <w:sz w:val="20"/>
        </w:rPr>
        <w:t>申請合格名冊</w:t>
      </w:r>
      <w:r w:rsidRPr="00274035">
        <w:rPr>
          <w:rFonts w:ascii="標楷體" w:eastAsia="標楷體" w:hAnsi="標楷體" w:cs="SimSun"/>
          <w:w w:val="95"/>
          <w:kern w:val="0"/>
          <w:sz w:val="20"/>
        </w:rPr>
        <w:t>電子檔以電子郵件方式寄至</w:t>
      </w:r>
      <w:r w:rsidR="00B0614F">
        <w:rPr>
          <w:rFonts w:ascii="標楷體" w:eastAsia="標楷體" w:hAnsi="標楷體" w:cs="SimSun" w:hint="eastAsia"/>
          <w:w w:val="95"/>
          <w:kern w:val="0"/>
          <w:sz w:val="20"/>
        </w:rPr>
        <w:t xml:space="preserve"> </w:t>
      </w:r>
      <w:r w:rsidR="00B0614F" w:rsidRPr="00B0614F">
        <w:rPr>
          <w:rFonts w:ascii="標楷體" w:eastAsia="標楷體" w:hAnsi="標楷體" w:cs="SimSun"/>
          <w:w w:val="95"/>
          <w:kern w:val="0"/>
          <w:sz w:val="20"/>
        </w:rPr>
        <w:t>wanhsing.cy@wxes.tp.edu.tw</w:t>
      </w:r>
      <w:r w:rsidR="00B0614F">
        <w:rPr>
          <w:rFonts w:ascii="標楷體" w:eastAsia="標楷體" w:hAnsi="標楷體" w:cs="SimSun"/>
          <w:w w:val="95"/>
          <w:kern w:val="0"/>
          <w:sz w:val="20"/>
        </w:rPr>
        <w:t xml:space="preserve"> </w:t>
      </w:r>
      <w:r w:rsidRPr="00B0614F">
        <w:rPr>
          <w:rFonts w:ascii="標楷體" w:eastAsia="標楷體" w:hAnsi="標楷體" w:cs="SimSun"/>
          <w:w w:val="95"/>
          <w:kern w:val="0"/>
          <w:sz w:val="20"/>
        </w:rPr>
        <w:t>，註</w:t>
      </w:r>
      <w:r w:rsidRPr="00274035">
        <w:rPr>
          <w:rFonts w:ascii="標楷體" w:eastAsia="標楷體" w:hAnsi="標楷體" w:cs="SimSun"/>
          <w:w w:val="95"/>
          <w:kern w:val="0"/>
          <w:sz w:val="20"/>
        </w:rPr>
        <w:t>明信件主旨與檔</w:t>
      </w:r>
      <w:r w:rsidRPr="00274035">
        <w:rPr>
          <w:rFonts w:ascii="標楷體" w:eastAsia="標楷體" w:hAnsi="標楷體" w:cs="SimSun"/>
          <w:spacing w:val="-4"/>
          <w:kern w:val="0"/>
          <w:sz w:val="20"/>
        </w:rPr>
        <w:t>名為「臺北市</w:t>
      </w:r>
      <w:r w:rsidR="00E831C0" w:rsidRPr="00274035">
        <w:rPr>
          <w:rFonts w:ascii="標楷體" w:eastAsia="標楷體" w:hAnsi="標楷體" w:cs="SimSun" w:hint="eastAsia"/>
          <w:spacing w:val="-4"/>
          <w:kern w:val="0"/>
          <w:sz w:val="20"/>
        </w:rPr>
        <w:t>○○</w:t>
      </w:r>
      <w:r w:rsidRPr="00274035">
        <w:rPr>
          <w:rFonts w:ascii="標楷體" w:eastAsia="標楷體" w:hAnsi="標楷體" w:cs="SimSun"/>
          <w:spacing w:val="-4"/>
          <w:kern w:val="0"/>
          <w:sz w:val="20"/>
        </w:rPr>
        <w:t>區○○國民小學申請急難救助獎學金合格名冊」。</w:t>
      </w:r>
    </w:p>
    <w:p w14:paraId="0974B192" w14:textId="6FF4CD76" w:rsidR="007F4D56" w:rsidRPr="007705C4" w:rsidRDefault="007F4D56" w:rsidP="007705C4"/>
    <w:sectPr w:rsidR="007F4D56" w:rsidRPr="007705C4" w:rsidSect="00C81667">
      <w:headerReference w:type="default" r:id="rId9"/>
      <w:footerReference w:type="default" r:id="rId10"/>
      <w:pgSz w:w="11906" w:h="16838"/>
      <w:pgMar w:top="993" w:right="720" w:bottom="426" w:left="720" w:header="426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81C9" w14:textId="77777777" w:rsidR="00A35FEE" w:rsidRDefault="00A35FEE" w:rsidP="00EB08AC">
      <w:r>
        <w:separator/>
      </w:r>
    </w:p>
  </w:endnote>
  <w:endnote w:type="continuationSeparator" w:id="0">
    <w:p w14:paraId="1AD1E2FB" w14:textId="77777777" w:rsidR="00A35FEE" w:rsidRDefault="00A35FEE" w:rsidP="00EB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55A0" w14:textId="77777777" w:rsidR="00EB08AC" w:rsidRDefault="00EB08AC">
    <w:pPr>
      <w:pStyle w:val="a6"/>
    </w:pPr>
  </w:p>
  <w:p w14:paraId="06C40B12" w14:textId="77777777" w:rsidR="000B6614" w:rsidRDefault="000B6614"/>
  <w:p w14:paraId="70E6E3CD" w14:textId="77777777" w:rsidR="000B6614" w:rsidRDefault="000B6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B2A50" w14:textId="77777777" w:rsidR="00A35FEE" w:rsidRDefault="00A35FEE" w:rsidP="00EB08AC">
      <w:r>
        <w:separator/>
      </w:r>
    </w:p>
  </w:footnote>
  <w:footnote w:type="continuationSeparator" w:id="0">
    <w:p w14:paraId="5E18B9E2" w14:textId="77777777" w:rsidR="00A35FEE" w:rsidRDefault="00A35FEE" w:rsidP="00EB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A872" w14:textId="470DF9F9" w:rsidR="00D50C33" w:rsidRDefault="00D50C33">
    <w:pPr>
      <w:pStyle w:val="a4"/>
    </w:pPr>
    <w:r>
      <w:rPr>
        <w:noProof/>
      </w:rPr>
      <w:drawing>
        <wp:inline distT="0" distB="0" distL="0" distR="0" wp14:anchorId="746BC66C" wp14:editId="65A821DB">
          <wp:extent cx="2114550" cy="528638"/>
          <wp:effectExtent l="0" t="0" r="0" b="5080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9" t="31081" r="8848" b="39319"/>
                  <a:stretch/>
                </pic:blipFill>
                <pic:spPr bwMode="auto">
                  <a:xfrm>
                    <a:off x="0" y="0"/>
                    <a:ext cx="2134674" cy="533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05DA8B8A" wp14:editId="2C27CFFA">
          <wp:extent cx="579755" cy="549785"/>
          <wp:effectExtent l="0" t="0" r="0" b="3175"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7" r="60300"/>
                  <a:stretch/>
                </pic:blipFill>
                <pic:spPr bwMode="auto">
                  <a:xfrm>
                    <a:off x="0" y="0"/>
                    <a:ext cx="585068" cy="554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0A4F0" w14:textId="01A2F8CE" w:rsidR="007F4D56" w:rsidRDefault="00431F03">
    <w:pPr>
      <w:pStyle w:val="a4"/>
    </w:pPr>
    <w:r>
      <w:rPr>
        <w:noProof/>
      </w:rPr>
      <w:drawing>
        <wp:inline distT="0" distB="0" distL="0" distR="0" wp14:anchorId="478CDC3B" wp14:editId="01E99BB4">
          <wp:extent cx="2114550" cy="528638"/>
          <wp:effectExtent l="0" t="0" r="0" b="508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9" t="31081" r="8848" b="39319"/>
                  <a:stretch/>
                </pic:blipFill>
                <pic:spPr bwMode="auto">
                  <a:xfrm>
                    <a:off x="0" y="0"/>
                    <a:ext cx="2134674" cy="533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234D3638" wp14:editId="6425B691">
          <wp:extent cx="579755" cy="549785"/>
          <wp:effectExtent l="0" t="0" r="0" b="3175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7" r="60300"/>
                  <a:stretch/>
                </pic:blipFill>
                <pic:spPr bwMode="auto">
                  <a:xfrm>
                    <a:off x="0" y="0"/>
                    <a:ext cx="585068" cy="554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C0793" w14:textId="0E5C12E1" w:rsidR="00EB08AC" w:rsidRDefault="00EB08AC">
    <w:pPr>
      <w:pStyle w:val="a4"/>
    </w:pPr>
    <w:r>
      <w:rPr>
        <w:noProof/>
      </w:rPr>
      <w:drawing>
        <wp:inline distT="0" distB="0" distL="0" distR="0" wp14:anchorId="3BD65E57" wp14:editId="4133BFF6">
          <wp:extent cx="2114550" cy="528638"/>
          <wp:effectExtent l="0" t="0" r="0" b="5080"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9" t="31081" r="8848" b="39319"/>
                  <a:stretch/>
                </pic:blipFill>
                <pic:spPr bwMode="auto">
                  <a:xfrm>
                    <a:off x="0" y="0"/>
                    <a:ext cx="2134674" cy="533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</w:t>
    </w:r>
    <w:r>
      <w:rPr>
        <w:noProof/>
      </w:rPr>
      <w:drawing>
        <wp:inline distT="0" distB="0" distL="0" distR="0" wp14:anchorId="3A4E5EED" wp14:editId="3A1059FB">
          <wp:extent cx="579755" cy="549785"/>
          <wp:effectExtent l="0" t="0" r="0" b="3175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7" r="60300"/>
                  <a:stretch/>
                </pic:blipFill>
                <pic:spPr bwMode="auto">
                  <a:xfrm>
                    <a:off x="0" y="0"/>
                    <a:ext cx="585068" cy="554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4E067E" w14:textId="77777777" w:rsidR="000B6614" w:rsidRDefault="000B6614"/>
  <w:p w14:paraId="3774CA93" w14:textId="77777777" w:rsidR="000B6614" w:rsidRDefault="000B66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3F23"/>
    <w:multiLevelType w:val="hybridMultilevel"/>
    <w:tmpl w:val="DD42BCAA"/>
    <w:lvl w:ilvl="0" w:tplc="DD22FAFE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07"/>
    <w:rsid w:val="000B6614"/>
    <w:rsid w:val="000D1369"/>
    <w:rsid w:val="001B5B58"/>
    <w:rsid w:val="002037D4"/>
    <w:rsid w:val="00251257"/>
    <w:rsid w:val="00274035"/>
    <w:rsid w:val="00280297"/>
    <w:rsid w:val="0029172E"/>
    <w:rsid w:val="002A6E48"/>
    <w:rsid w:val="002C7E5A"/>
    <w:rsid w:val="00315DCC"/>
    <w:rsid w:val="00325887"/>
    <w:rsid w:val="003D6DB8"/>
    <w:rsid w:val="0041549F"/>
    <w:rsid w:val="0042711B"/>
    <w:rsid w:val="00431F03"/>
    <w:rsid w:val="00456F31"/>
    <w:rsid w:val="004A658D"/>
    <w:rsid w:val="004E497B"/>
    <w:rsid w:val="004F7D14"/>
    <w:rsid w:val="005270A0"/>
    <w:rsid w:val="00550524"/>
    <w:rsid w:val="00556BC9"/>
    <w:rsid w:val="00583293"/>
    <w:rsid w:val="006038AB"/>
    <w:rsid w:val="00610189"/>
    <w:rsid w:val="00634089"/>
    <w:rsid w:val="006B4881"/>
    <w:rsid w:val="006E5DD8"/>
    <w:rsid w:val="007065ED"/>
    <w:rsid w:val="00740D08"/>
    <w:rsid w:val="007705C4"/>
    <w:rsid w:val="007C0FC6"/>
    <w:rsid w:val="007F192E"/>
    <w:rsid w:val="007F4D56"/>
    <w:rsid w:val="00805C9E"/>
    <w:rsid w:val="008364CC"/>
    <w:rsid w:val="0087424C"/>
    <w:rsid w:val="00892A14"/>
    <w:rsid w:val="00906A0C"/>
    <w:rsid w:val="00906FD7"/>
    <w:rsid w:val="009359BD"/>
    <w:rsid w:val="00964E75"/>
    <w:rsid w:val="009669A7"/>
    <w:rsid w:val="009D2F9D"/>
    <w:rsid w:val="009D6225"/>
    <w:rsid w:val="00A35FEE"/>
    <w:rsid w:val="00AA65E9"/>
    <w:rsid w:val="00AA7EC7"/>
    <w:rsid w:val="00B0614F"/>
    <w:rsid w:val="00BA685D"/>
    <w:rsid w:val="00BB5B42"/>
    <w:rsid w:val="00BD6CF1"/>
    <w:rsid w:val="00C12395"/>
    <w:rsid w:val="00C13DCB"/>
    <w:rsid w:val="00C34A07"/>
    <w:rsid w:val="00C36B58"/>
    <w:rsid w:val="00C40A08"/>
    <w:rsid w:val="00C42963"/>
    <w:rsid w:val="00C81667"/>
    <w:rsid w:val="00CE23F1"/>
    <w:rsid w:val="00CF71CA"/>
    <w:rsid w:val="00D50C33"/>
    <w:rsid w:val="00D61E7C"/>
    <w:rsid w:val="00DB4344"/>
    <w:rsid w:val="00E0741E"/>
    <w:rsid w:val="00E17B45"/>
    <w:rsid w:val="00E423AA"/>
    <w:rsid w:val="00E56551"/>
    <w:rsid w:val="00E831C0"/>
    <w:rsid w:val="00E93BB0"/>
    <w:rsid w:val="00EB08AC"/>
    <w:rsid w:val="00EF0219"/>
    <w:rsid w:val="00F13BCB"/>
    <w:rsid w:val="00F27B13"/>
    <w:rsid w:val="00F412B5"/>
    <w:rsid w:val="00FE6A45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E6BC"/>
  <w15:chartTrackingRefBased/>
  <w15:docId w15:val="{70265203-5462-448E-BE04-A4E16D69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7F4D56"/>
    <w:pPr>
      <w:autoSpaceDE w:val="0"/>
      <w:autoSpaceDN w:val="0"/>
      <w:ind w:left="1266" w:right="1266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A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0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08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0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08AC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7F4D56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F4D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F4D56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7F4D56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F4D56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趙瑩婷</cp:lastModifiedBy>
  <cp:revision>2</cp:revision>
  <cp:lastPrinted>2022-09-08T10:13:00Z</cp:lastPrinted>
  <dcterms:created xsi:type="dcterms:W3CDTF">2022-09-13T01:50:00Z</dcterms:created>
  <dcterms:modified xsi:type="dcterms:W3CDTF">2022-09-13T01:50:00Z</dcterms:modified>
</cp:coreProperties>
</file>