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7F" w:rsidRDefault="00827F3D">
      <w:pPr>
        <w:autoSpaceDE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退還押標金申請書</w:t>
      </w:r>
    </w:p>
    <w:p w:rsidR="009D217F" w:rsidRDefault="00827F3D">
      <w:pPr>
        <w:autoSpaceDE w:val="0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參加</w:t>
      </w:r>
      <w:r w:rsidR="006B37A2">
        <w:rPr>
          <w:rFonts w:ascii="標楷體" w:eastAsia="標楷體" w:hAnsi="標楷體" w:cs="DFKaiShu-SB-Estd-BF"/>
          <w:kern w:val="0"/>
          <w:sz w:val="28"/>
          <w:szCs w:val="28"/>
          <w:shd w:val="clear" w:color="auto" w:fill="FFFF00"/>
        </w:rPr>
        <w:t>臺北市中山區長安國民小學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「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11</w:t>
      </w:r>
      <w:r w:rsidR="007770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年度臺北市市有公用房地提供設置太陽能光電公民電廠招標案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」投標，倘未得標或廢標或流標，請將押標金：</w:t>
      </w:r>
    </w:p>
    <w:p w:rsidR="009D217F" w:rsidRDefault="00827F3D">
      <w:pPr>
        <w:autoSpaceDE w:val="0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>□當場退還</w:t>
      </w:r>
      <w:r>
        <w:rPr>
          <w:rFonts w:ascii="標楷體" w:eastAsia="標楷體" w:hAnsi="標楷體"/>
          <w:sz w:val="28"/>
          <w:szCs w:val="28"/>
        </w:rPr>
        <w:t>票據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（如未到場時由貴局自行選擇其他方式辦理）。</w:t>
      </w:r>
    </w:p>
    <w:p w:rsidR="009D217F" w:rsidRDefault="00827F3D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□簽發公文書，檢還原押標金票據。</w:t>
      </w:r>
    </w:p>
    <w:p w:rsidR="009D217F" w:rsidRDefault="009D217F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827F3D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此致</w:t>
      </w:r>
    </w:p>
    <w:p w:rsidR="009D217F" w:rsidRDefault="00827F3D">
      <w:pPr>
        <w:autoSpaceDE w:val="0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</w:t>
      </w:r>
      <w:r w:rsidR="006B37A2">
        <w:rPr>
          <w:rFonts w:ascii="標楷體" w:eastAsia="標楷體" w:hAnsi="標楷體" w:cs="DFKaiShu-SB-Estd-BF"/>
          <w:kern w:val="0"/>
          <w:sz w:val="36"/>
          <w:szCs w:val="36"/>
          <w:shd w:val="clear" w:color="auto" w:fill="FFFF00"/>
        </w:rPr>
        <w:t>臺北市中山區長安國民小學</w:t>
      </w: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9D217F" w:rsidRDefault="00827F3D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4599944</wp:posOffset>
                </wp:positionH>
                <wp:positionV relativeFrom="paragraph">
                  <wp:posOffset>149220</wp:posOffset>
                </wp:positionV>
                <wp:extent cx="1600200" cy="1485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E006F4E" id="Rectangle 3" o:spid="_x0000_s1026" style="position:absolute;margin-left:362.2pt;margin-top:11.75pt;width:126pt;height:11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" strokeweight=".26467mm">
                <v:textbox inset="0,0,0,0"/>
                <w10:wrap type="tight"/>
              </v:rect>
            </w:pict>
          </mc:Fallback>
        </mc:AlternateContent>
      </w: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9D217F" w:rsidRDefault="00827F3D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投標廠商名稱：  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          </w:t>
      </w: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簽章</w:t>
      </w:r>
    </w:p>
    <w:p w:rsidR="009D217F" w:rsidRDefault="00827F3D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統一編號：</w:t>
      </w:r>
    </w:p>
    <w:p w:rsidR="009D217F" w:rsidRDefault="00827F3D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負責人姓名：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                   </w:t>
      </w:r>
    </w:p>
    <w:p w:rsidR="009D217F" w:rsidRDefault="00827F3D">
      <w:pPr>
        <w:autoSpaceDE w:val="0"/>
        <w:spacing w:before="183" w:after="183" w:line="360" w:lineRule="auto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負責人身分證字號：</w:t>
      </w:r>
    </w:p>
    <w:p w:rsidR="009D217F" w:rsidRDefault="00827F3D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91440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BD5A82" id="Rectangle 4" o:spid="_x0000_s1026" style="position:absolute;margin-left:396pt;margin-top:0;width:1in;height:6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電 話：</w:t>
      </w:r>
    </w:p>
    <w:p w:rsidR="009D217F" w:rsidRDefault="00827F3D">
      <w:pPr>
        <w:autoSpaceDE w:val="0"/>
        <w:spacing w:before="183" w:after="183" w:line="360" w:lineRule="auto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住 址：□□□□□                             簽章</w:t>
      </w: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9D217F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D217F" w:rsidRDefault="00827F3D" w:rsidP="006B37A2">
      <w:pPr>
        <w:autoSpaceDE w:val="0"/>
        <w:jc w:val="distribute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中 華 民 國</w:t>
      </w:r>
      <w:r w:rsidR="006B37A2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 11</w:t>
      </w:r>
      <w:r w:rsidR="00777008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2</w:t>
      </w:r>
      <w:bookmarkStart w:id="0" w:name="_GoBack"/>
      <w:bookmarkEnd w:id="0"/>
      <w:r w:rsidR="006B37A2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年       月       日</w:t>
      </w:r>
    </w:p>
    <w:sectPr w:rsidR="009D217F">
      <w:headerReference w:type="default" r:id="rId6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9C6" w:rsidRDefault="004D09C6">
      <w:r>
        <w:separator/>
      </w:r>
    </w:p>
  </w:endnote>
  <w:endnote w:type="continuationSeparator" w:id="0">
    <w:p w:rsidR="004D09C6" w:rsidRDefault="004D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9C6" w:rsidRDefault="004D09C6">
      <w:r>
        <w:rPr>
          <w:color w:val="000000"/>
        </w:rPr>
        <w:separator/>
      </w:r>
    </w:p>
  </w:footnote>
  <w:footnote w:type="continuationSeparator" w:id="0">
    <w:p w:rsidR="004D09C6" w:rsidRDefault="004D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89" w:rsidRDefault="00827F3D">
    <w:pPr>
      <w:pStyle w:val="a3"/>
      <w:rPr>
        <w:b/>
      </w:rPr>
    </w:pPr>
    <w:r>
      <w:rPr>
        <w:b/>
      </w:rPr>
      <w:t>附件</w:t>
    </w:r>
    <w:r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7F"/>
    <w:rsid w:val="004D09C6"/>
    <w:rsid w:val="006B37A2"/>
    <w:rsid w:val="00777008"/>
    <w:rsid w:val="00827F3D"/>
    <w:rsid w:val="009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14552"/>
  <w15:docId w15:val="{85110DB4-BE4E-4B15-BD11-79D64481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2022-04-08T10:19:00Z</cp:lastPrinted>
  <dcterms:created xsi:type="dcterms:W3CDTF">2023-02-17T09:33:00Z</dcterms:created>
  <dcterms:modified xsi:type="dcterms:W3CDTF">2023-02-17T09:33:00Z</dcterms:modified>
</cp:coreProperties>
</file>